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69" w:rsidRPr="00622AC8" w:rsidRDefault="00884C69" w:rsidP="00FF2304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622AC8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884C69" w:rsidRDefault="00884C69" w:rsidP="00884C69">
      <w:pPr>
        <w:spacing w:line="2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43249" w:rsidRPr="00884C69" w:rsidRDefault="00FF2304" w:rsidP="00884C69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84C69">
        <w:rPr>
          <w:rFonts w:ascii="方正小标宋简体" w:eastAsia="方正小标宋简体" w:hAnsi="Times New Roman" w:cs="Times New Roman" w:hint="eastAsia"/>
          <w:sz w:val="44"/>
          <w:szCs w:val="44"/>
        </w:rPr>
        <w:t>大连市高层次人才认定及政策待遇申请表</w:t>
      </w:r>
    </w:p>
    <w:p w:rsidR="00FF2304" w:rsidRDefault="00FF2304" w:rsidP="00884C69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611"/>
        <w:gridCol w:w="1646"/>
        <w:gridCol w:w="708"/>
        <w:gridCol w:w="430"/>
        <w:gridCol w:w="567"/>
        <w:gridCol w:w="137"/>
        <w:gridCol w:w="997"/>
        <w:gridCol w:w="137"/>
        <w:gridCol w:w="2839"/>
      </w:tblGrid>
      <w:tr w:rsidR="00622AC8" w:rsidRPr="00D64566" w:rsidTr="00560EF6">
        <w:trPr>
          <w:trHeight w:val="567"/>
        </w:trPr>
        <w:tc>
          <w:tcPr>
            <w:tcW w:w="9072" w:type="dxa"/>
            <w:gridSpan w:val="9"/>
          </w:tcPr>
          <w:p w:rsidR="00622AC8" w:rsidRPr="00BF02A8" w:rsidRDefault="00622AC8" w:rsidP="00622AC8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F02A8">
              <w:rPr>
                <w:rFonts w:ascii="黑体" w:eastAsia="黑体" w:hAnsi="黑体" w:cs="Times New Roman" w:hint="eastAsia"/>
                <w:sz w:val="28"/>
                <w:szCs w:val="28"/>
              </w:rPr>
              <w:t>一、申请人基本情况</w:t>
            </w:r>
          </w:p>
        </w:tc>
      </w:tr>
      <w:tr w:rsidR="00622AC8" w:rsidRPr="00D64566" w:rsidTr="00560EF6">
        <w:trPr>
          <w:trHeight w:val="567"/>
        </w:trPr>
        <w:tc>
          <w:tcPr>
            <w:tcW w:w="1611" w:type="dxa"/>
            <w:vAlign w:val="center"/>
          </w:tcPr>
          <w:p w:rsidR="00622AC8" w:rsidRPr="005E7404" w:rsidRDefault="00622AC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申请人姓名</w:t>
            </w:r>
          </w:p>
        </w:tc>
        <w:tc>
          <w:tcPr>
            <w:tcW w:w="1646" w:type="dxa"/>
            <w:vAlign w:val="center"/>
          </w:tcPr>
          <w:p w:rsidR="00622AC8" w:rsidRPr="00D64566" w:rsidRDefault="00622AC8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2AC8" w:rsidRPr="005E7404" w:rsidRDefault="00622AC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国籍</w:t>
            </w:r>
          </w:p>
        </w:tc>
        <w:tc>
          <w:tcPr>
            <w:tcW w:w="997" w:type="dxa"/>
            <w:gridSpan w:val="2"/>
            <w:vAlign w:val="center"/>
          </w:tcPr>
          <w:p w:rsidR="00622AC8" w:rsidRPr="00D64566" w:rsidRDefault="00622AC8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2AC8" w:rsidRPr="005E7404" w:rsidRDefault="00A46776" w:rsidP="00084629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976" w:type="dxa"/>
            <w:gridSpan w:val="2"/>
            <w:vAlign w:val="center"/>
          </w:tcPr>
          <w:p w:rsidR="00622AC8" w:rsidRPr="00D64566" w:rsidRDefault="00622AC8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AD8" w:rsidRPr="00D64566" w:rsidTr="00560EF6">
        <w:trPr>
          <w:trHeight w:val="567"/>
        </w:trPr>
        <w:tc>
          <w:tcPr>
            <w:tcW w:w="1611" w:type="dxa"/>
            <w:vAlign w:val="center"/>
          </w:tcPr>
          <w:p w:rsidR="00622AC8" w:rsidRPr="005E7404" w:rsidRDefault="00622AC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有效身份证件</w:t>
            </w:r>
          </w:p>
        </w:tc>
        <w:tc>
          <w:tcPr>
            <w:tcW w:w="3351" w:type="dxa"/>
            <w:gridSpan w:val="4"/>
            <w:vAlign w:val="center"/>
          </w:tcPr>
          <w:p w:rsidR="00622AC8" w:rsidRPr="00D64566" w:rsidRDefault="00622AC8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2AC8" w:rsidRPr="005E7404" w:rsidRDefault="00622AC8" w:rsidP="00084629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2976" w:type="dxa"/>
            <w:gridSpan w:val="2"/>
            <w:vAlign w:val="center"/>
          </w:tcPr>
          <w:p w:rsidR="00622AC8" w:rsidRPr="00D64566" w:rsidRDefault="00622AC8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84629" w:rsidRPr="00D64566" w:rsidTr="00560EF6">
        <w:trPr>
          <w:trHeight w:val="397"/>
        </w:trPr>
        <w:tc>
          <w:tcPr>
            <w:tcW w:w="1611" w:type="dxa"/>
            <w:vMerge w:val="restart"/>
            <w:vAlign w:val="center"/>
          </w:tcPr>
          <w:p w:rsidR="00084629" w:rsidRPr="005E7404" w:rsidRDefault="00084629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在连合法居留</w:t>
            </w:r>
          </w:p>
        </w:tc>
        <w:tc>
          <w:tcPr>
            <w:tcW w:w="3351" w:type="dxa"/>
            <w:gridSpan w:val="4"/>
            <w:vMerge w:val="restart"/>
            <w:vAlign w:val="center"/>
          </w:tcPr>
          <w:p w:rsidR="00084629" w:rsidRDefault="00084629" w:rsidP="00540A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□大连户籍</w:t>
            </w:r>
            <w:r w:rsidRPr="00804EBB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居住</w:t>
            </w:r>
            <w:r w:rsidRPr="00804EBB">
              <w:rPr>
                <w:rFonts w:ascii="仿宋_GB2312" w:eastAsia="仿宋_GB2312" w:hAnsi="宋体" w:hint="eastAsia"/>
                <w:sz w:val="24"/>
              </w:rPr>
              <w:t>证</w:t>
            </w:r>
          </w:p>
          <w:p w:rsidR="00084629" w:rsidRPr="00EC62A7" w:rsidRDefault="00084629" w:rsidP="00540A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804EBB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外国人居留许可  </w:t>
            </w:r>
            <w:r w:rsidRPr="00804EBB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其它</w:t>
            </w:r>
          </w:p>
        </w:tc>
        <w:tc>
          <w:tcPr>
            <w:tcW w:w="1134" w:type="dxa"/>
            <w:gridSpan w:val="2"/>
            <w:vAlign w:val="center"/>
          </w:tcPr>
          <w:p w:rsidR="00084629" w:rsidRPr="005E7404" w:rsidRDefault="00084629" w:rsidP="00084629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2976" w:type="dxa"/>
            <w:gridSpan w:val="2"/>
            <w:vAlign w:val="center"/>
          </w:tcPr>
          <w:p w:rsidR="00084629" w:rsidRPr="00D64566" w:rsidRDefault="00084629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84629" w:rsidRPr="00D64566" w:rsidTr="00560EF6">
        <w:trPr>
          <w:trHeight w:val="397"/>
        </w:trPr>
        <w:tc>
          <w:tcPr>
            <w:tcW w:w="1611" w:type="dxa"/>
            <w:vMerge/>
            <w:vAlign w:val="center"/>
          </w:tcPr>
          <w:p w:rsidR="00084629" w:rsidRPr="005E7404" w:rsidRDefault="00084629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4"/>
            <w:vMerge/>
            <w:vAlign w:val="center"/>
          </w:tcPr>
          <w:p w:rsidR="00084629" w:rsidRDefault="00084629" w:rsidP="00540A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629" w:rsidRDefault="00084629" w:rsidP="00084629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976" w:type="dxa"/>
            <w:gridSpan w:val="2"/>
            <w:vAlign w:val="center"/>
          </w:tcPr>
          <w:p w:rsidR="00084629" w:rsidRPr="00D64566" w:rsidRDefault="00084629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AD8" w:rsidRPr="00D64566" w:rsidTr="00560EF6">
        <w:trPr>
          <w:trHeight w:val="680"/>
        </w:trPr>
        <w:tc>
          <w:tcPr>
            <w:tcW w:w="1611" w:type="dxa"/>
            <w:vAlign w:val="center"/>
          </w:tcPr>
          <w:p w:rsidR="00540AD8" w:rsidRPr="005E7404" w:rsidRDefault="00540AD8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在连工作情况</w:t>
            </w:r>
          </w:p>
        </w:tc>
        <w:tc>
          <w:tcPr>
            <w:tcW w:w="3351" w:type="dxa"/>
            <w:gridSpan w:val="4"/>
            <w:vAlign w:val="center"/>
          </w:tcPr>
          <w:p w:rsidR="00540AD8" w:rsidRDefault="00540AD8" w:rsidP="001921A3">
            <w:pPr>
              <w:spacing w:line="360" w:lineRule="exact"/>
              <w:rPr>
                <w:rFonts w:ascii="仿宋_GB2312" w:eastAsia="仿宋_GB2312" w:hAnsi="黑体"/>
                <w:sz w:val="24"/>
              </w:rPr>
            </w:pPr>
            <w:r w:rsidRPr="00F06636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□</w:t>
            </w:r>
            <w:r w:rsidRPr="00F06636">
              <w:rPr>
                <w:rFonts w:ascii="仿宋_GB2312" w:eastAsia="仿宋_GB2312" w:hAnsi="黑体" w:cs="Times New Roman" w:hint="eastAsia"/>
                <w:snapToGrid w:val="0"/>
                <w:kern w:val="0"/>
                <w:sz w:val="24"/>
                <w:szCs w:val="24"/>
              </w:rPr>
              <w:t xml:space="preserve">劳动合同  </w:t>
            </w:r>
            <w:r w:rsidRPr="00F06636">
              <w:rPr>
                <w:rFonts w:ascii="仿宋_GB2312" w:eastAsia="仿宋_GB2312" w:hAnsi="黑体" w:hint="eastAsia"/>
                <w:snapToGrid w:val="0"/>
                <w:kern w:val="0"/>
                <w:sz w:val="24"/>
              </w:rPr>
              <w:t>□聘用合同</w:t>
            </w:r>
          </w:p>
          <w:p w:rsidR="00540AD8" w:rsidRPr="00D64566" w:rsidRDefault="00540AD8" w:rsidP="00254B6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2EC0">
              <w:rPr>
                <w:rFonts w:ascii="仿宋_GB2312" w:eastAsia="仿宋_GB2312" w:hAnsi="黑体" w:hint="eastAsia"/>
                <w:sz w:val="24"/>
              </w:rPr>
              <w:t>□自主创业  □延退延聘</w:t>
            </w:r>
          </w:p>
        </w:tc>
        <w:tc>
          <w:tcPr>
            <w:tcW w:w="1134" w:type="dxa"/>
            <w:gridSpan w:val="2"/>
            <w:vAlign w:val="center"/>
          </w:tcPr>
          <w:p w:rsidR="00540AD8" w:rsidRDefault="00540AD8" w:rsidP="00084629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合同</w:t>
            </w:r>
            <w:r w:rsidR="00DB3B9D">
              <w:rPr>
                <w:rFonts w:ascii="黑体" w:eastAsia="黑体" w:hAnsi="黑体" w:cs="Times New Roman" w:hint="eastAsia"/>
                <w:sz w:val="24"/>
                <w:szCs w:val="24"/>
              </w:rPr>
              <w:t>起止时  间</w:t>
            </w:r>
          </w:p>
        </w:tc>
        <w:tc>
          <w:tcPr>
            <w:tcW w:w="2976" w:type="dxa"/>
            <w:gridSpan w:val="2"/>
            <w:vAlign w:val="center"/>
          </w:tcPr>
          <w:p w:rsidR="00540AD8" w:rsidRDefault="00DB3B9D" w:rsidP="00DB3B9D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2EC0">
              <w:rPr>
                <w:rFonts w:ascii="仿宋_GB2312" w:eastAsia="仿宋_GB2312" w:hAnsi="黑体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z w:val="24"/>
              </w:rPr>
              <w:t xml:space="preserve">    年  月至   年  月</w:t>
            </w:r>
          </w:p>
          <w:p w:rsidR="00DB3B9D" w:rsidRPr="00D64566" w:rsidRDefault="00DB3B9D" w:rsidP="00DB3B9D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2EC0">
              <w:rPr>
                <w:rFonts w:ascii="仿宋_GB2312" w:eastAsia="仿宋_GB2312" w:hAnsi="黑体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z w:val="24"/>
              </w:rPr>
              <w:t>无固定期限</w:t>
            </w:r>
            <w:r w:rsidR="00E502D6" w:rsidRPr="00402EC0">
              <w:rPr>
                <w:rFonts w:ascii="仿宋_GB2312" w:eastAsia="仿宋_GB2312" w:hAnsi="黑体" w:hint="eastAsia"/>
                <w:sz w:val="24"/>
              </w:rPr>
              <w:t>□</w:t>
            </w:r>
            <w:r w:rsidR="00E502D6">
              <w:rPr>
                <w:rFonts w:ascii="仿宋_GB2312" w:eastAsia="仿宋_GB2312" w:hAnsi="黑体" w:hint="eastAsia"/>
                <w:sz w:val="24"/>
              </w:rPr>
              <w:t>其他</w:t>
            </w:r>
          </w:p>
        </w:tc>
      </w:tr>
      <w:tr w:rsidR="00540AD8" w:rsidRPr="00D64566" w:rsidTr="00560EF6">
        <w:trPr>
          <w:trHeight w:val="567"/>
        </w:trPr>
        <w:tc>
          <w:tcPr>
            <w:tcW w:w="1611" w:type="dxa"/>
            <w:vAlign w:val="center"/>
          </w:tcPr>
          <w:p w:rsidR="00540AD8" w:rsidRPr="005E7404" w:rsidRDefault="00540AD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在连缴纳社保</w:t>
            </w:r>
          </w:p>
        </w:tc>
        <w:tc>
          <w:tcPr>
            <w:tcW w:w="3351" w:type="dxa"/>
            <w:gridSpan w:val="4"/>
            <w:vAlign w:val="center"/>
          </w:tcPr>
          <w:p w:rsidR="00540AD8" w:rsidRDefault="00540AD8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3249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 </w:t>
            </w:r>
            <w:r w:rsidRPr="00443249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否（如否，附说明）</w:t>
            </w:r>
          </w:p>
        </w:tc>
        <w:tc>
          <w:tcPr>
            <w:tcW w:w="1134" w:type="dxa"/>
            <w:gridSpan w:val="2"/>
            <w:vAlign w:val="center"/>
          </w:tcPr>
          <w:p w:rsidR="00540AD8" w:rsidRPr="005E7404" w:rsidRDefault="00540AD8" w:rsidP="00084629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社保编号</w:t>
            </w:r>
          </w:p>
        </w:tc>
        <w:tc>
          <w:tcPr>
            <w:tcW w:w="2976" w:type="dxa"/>
            <w:gridSpan w:val="2"/>
            <w:vAlign w:val="center"/>
          </w:tcPr>
          <w:p w:rsidR="00540AD8" w:rsidRPr="00D64566" w:rsidRDefault="00540AD8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AD8" w:rsidRPr="00D64566" w:rsidTr="00560EF6">
        <w:trPr>
          <w:trHeight w:val="680"/>
        </w:trPr>
        <w:tc>
          <w:tcPr>
            <w:tcW w:w="1611" w:type="dxa"/>
            <w:vAlign w:val="center"/>
          </w:tcPr>
          <w:p w:rsidR="00540AD8" w:rsidRPr="005E7404" w:rsidRDefault="00540AD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申请认定类别</w:t>
            </w:r>
          </w:p>
        </w:tc>
        <w:tc>
          <w:tcPr>
            <w:tcW w:w="3351" w:type="dxa"/>
            <w:gridSpan w:val="4"/>
            <w:vAlign w:val="center"/>
          </w:tcPr>
          <w:p w:rsidR="00540AD8" w:rsidRDefault="00540AD8" w:rsidP="00540AD8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全职引进高层次人才</w:t>
            </w:r>
          </w:p>
          <w:p w:rsidR="00540AD8" w:rsidRDefault="00540AD8" w:rsidP="00540A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□本地</w:t>
            </w:r>
            <w:r w:rsidR="00084629">
              <w:rPr>
                <w:rFonts w:ascii="仿宋_GB2312" w:eastAsia="仿宋_GB2312" w:hAnsi="宋体" w:hint="eastAsia"/>
                <w:sz w:val="24"/>
              </w:rPr>
              <w:t>全职</w:t>
            </w:r>
            <w:r>
              <w:rPr>
                <w:rFonts w:ascii="仿宋_GB2312" w:eastAsia="仿宋_GB2312" w:hAnsi="宋体" w:hint="eastAsia"/>
                <w:sz w:val="24"/>
              </w:rPr>
              <w:t>高层次人才</w:t>
            </w:r>
          </w:p>
        </w:tc>
        <w:tc>
          <w:tcPr>
            <w:tcW w:w="1134" w:type="dxa"/>
            <w:gridSpan w:val="2"/>
            <w:vAlign w:val="center"/>
          </w:tcPr>
          <w:p w:rsidR="00540AD8" w:rsidRDefault="00540AD8" w:rsidP="0008462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认定层次</w:t>
            </w:r>
          </w:p>
        </w:tc>
        <w:tc>
          <w:tcPr>
            <w:tcW w:w="2976" w:type="dxa"/>
            <w:gridSpan w:val="2"/>
            <w:vAlign w:val="center"/>
          </w:tcPr>
          <w:p w:rsidR="00540AD8" w:rsidRDefault="00540AD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1E7A9F">
              <w:rPr>
                <w:rFonts w:ascii="Times New Roman" w:eastAsia="仿宋_GB2312" w:hAnsi="仿宋_GB2312" w:cs="Times New Roman"/>
                <w:sz w:val="24"/>
                <w:szCs w:val="24"/>
              </w:rPr>
              <w:t>尖端人才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1E7A9F">
              <w:rPr>
                <w:rFonts w:ascii="Times New Roman" w:eastAsia="仿宋_GB2312" w:hAnsi="仿宋_GB2312" w:cs="Times New Roman"/>
                <w:sz w:val="24"/>
                <w:szCs w:val="24"/>
              </w:rPr>
              <w:t>领军人才</w:t>
            </w:r>
          </w:p>
          <w:p w:rsidR="00540AD8" w:rsidRDefault="00540AD8" w:rsidP="00540A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1E7A9F">
              <w:rPr>
                <w:rFonts w:ascii="Times New Roman" w:eastAsia="仿宋_GB2312" w:hAnsi="仿宋_GB2312" w:cs="Times New Roman"/>
                <w:sz w:val="24"/>
                <w:szCs w:val="24"/>
              </w:rPr>
              <w:t>高端人才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1E7A9F">
              <w:rPr>
                <w:rFonts w:ascii="Times New Roman" w:eastAsia="仿宋_GB2312" w:hAnsi="仿宋_GB2312" w:cs="Times New Roman"/>
                <w:sz w:val="24"/>
                <w:szCs w:val="24"/>
              </w:rPr>
              <w:t>青年才俊</w:t>
            </w:r>
          </w:p>
        </w:tc>
      </w:tr>
      <w:tr w:rsidR="00540AD8" w:rsidRPr="00D64566" w:rsidTr="00560EF6">
        <w:trPr>
          <w:trHeight w:val="510"/>
        </w:trPr>
        <w:tc>
          <w:tcPr>
            <w:tcW w:w="1611" w:type="dxa"/>
            <w:vAlign w:val="center"/>
          </w:tcPr>
          <w:p w:rsidR="00540AD8" w:rsidRDefault="00540AD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与认定层次</w:t>
            </w:r>
          </w:p>
          <w:p w:rsidR="00540AD8" w:rsidRDefault="00540AD8" w:rsidP="00FB6EFD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对应荣誉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贡献</w:t>
            </w:r>
          </w:p>
        </w:tc>
        <w:tc>
          <w:tcPr>
            <w:tcW w:w="7461" w:type="dxa"/>
            <w:gridSpan w:val="8"/>
            <w:vAlign w:val="center"/>
          </w:tcPr>
          <w:p w:rsidR="00540AD8" w:rsidRDefault="00540AD8" w:rsidP="001C5FD4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（对应《大连市高层次人才分类目录》，填写本人最高荣誉、奖项、称号</w:t>
            </w:r>
            <w:r w:rsidR="00FB3E08">
              <w:rPr>
                <w:rFonts w:ascii="仿宋_GB2312" w:eastAsia="仿宋_GB2312" w:hAnsi="宋体" w:hint="eastAsia"/>
                <w:sz w:val="24"/>
              </w:rPr>
              <w:t>或</w:t>
            </w:r>
            <w:r>
              <w:rPr>
                <w:rFonts w:ascii="仿宋_GB2312" w:eastAsia="仿宋_GB2312" w:hAnsi="宋体" w:hint="eastAsia"/>
                <w:sz w:val="24"/>
              </w:rPr>
              <w:t>贡献等，以及授予部门、取得时间、本人排名等情况）</w:t>
            </w:r>
          </w:p>
          <w:p w:rsidR="00540AD8" w:rsidRDefault="00540AD8" w:rsidP="001C5FD4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40AD8" w:rsidRDefault="00540AD8" w:rsidP="001C5FD4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170ECD" w:rsidRPr="001C5FD4" w:rsidRDefault="00170ECD" w:rsidP="00170ECD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40AD8" w:rsidRPr="00D64566" w:rsidTr="005C0412">
        <w:trPr>
          <w:trHeight w:val="1555"/>
        </w:trPr>
        <w:tc>
          <w:tcPr>
            <w:tcW w:w="1611" w:type="dxa"/>
            <w:vAlign w:val="center"/>
          </w:tcPr>
          <w:p w:rsidR="00540AD8" w:rsidRPr="005E7404" w:rsidRDefault="00540AD8" w:rsidP="004269A4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从事专业所属行业类</w:t>
            </w:r>
            <w:r w:rsidR="004269A4">
              <w:rPr>
                <w:rFonts w:ascii="黑体" w:eastAsia="黑体" w:hAnsi="黑体" w:cs="Times New Roman" w:hint="eastAsia"/>
                <w:sz w:val="24"/>
                <w:szCs w:val="24"/>
              </w:rPr>
              <w:t>别</w:t>
            </w:r>
          </w:p>
        </w:tc>
        <w:tc>
          <w:tcPr>
            <w:tcW w:w="7461" w:type="dxa"/>
            <w:gridSpan w:val="8"/>
            <w:vAlign w:val="center"/>
          </w:tcPr>
          <w:p w:rsidR="00886635" w:rsidRDefault="00992D8C" w:rsidP="005C0412">
            <w:pPr>
              <w:spacing w:line="36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自然科学研究  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自然科学教学</w:t>
            </w:r>
            <w:r w:rsidR="005F71AB"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5F71AB"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社会科学研究□社会科学教学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DF67C9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农林牧渔  </w:t>
            </w:r>
            <w:r w:rsidR="00DF67C9"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DF67C9"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装备制造</w:t>
            </w:r>
            <w:r w:rsidR="005C0412"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5C041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石油化工  </w:t>
            </w:r>
            <w:r w:rsidR="005C0412"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□交通运输  </w:t>
            </w:r>
            <w:r w:rsidR="00DF67C9"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DF67C9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电子信息</w:t>
            </w:r>
            <w:r w:rsidR="005C0412"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5C041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生物医药  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医疗卫生  </w:t>
            </w:r>
            <w:r w:rsidR="005F71AB"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□文化</w:t>
            </w:r>
            <w:r w:rsidR="005C041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体育</w:t>
            </w:r>
            <w:r w:rsidR="00DF67C9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5C041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新材料  </w:t>
            </w:r>
            <w:r w:rsidR="005C0412"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5C041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新能源  </w:t>
            </w:r>
          </w:p>
          <w:p w:rsidR="00DB3B9D" w:rsidRPr="00BF6F43" w:rsidRDefault="00DF67C9" w:rsidP="005C0412">
            <w:pPr>
              <w:spacing w:line="36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113256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金融</w:t>
            </w:r>
            <w:r w:rsidR="00695F76"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□其他</w:t>
            </w:r>
            <w:r w:rsidR="005F71AB" w:rsidRPr="005F71AB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</w:rPr>
              <w:t>____</w:t>
            </w:r>
            <w:r w:rsidR="005F71AB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</w:rPr>
              <w:t>______</w:t>
            </w:r>
            <w:r w:rsidR="00886635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</w:rPr>
              <w:t>________</w:t>
            </w:r>
            <w:r w:rsidR="001D21C5" w:rsidRPr="001D21C5">
              <w:rPr>
                <w:rFonts w:ascii="仿宋_GB2312" w:eastAsia="仿宋_GB2312" w:hAnsiTheme="minorEastAsia" w:hint="eastAsia"/>
                <w:snapToGrid w:val="0"/>
                <w:kern w:val="0"/>
                <w:sz w:val="24"/>
                <w:szCs w:val="24"/>
              </w:rPr>
              <w:t>（</w:t>
            </w:r>
            <w:r w:rsidR="00886635">
              <w:rPr>
                <w:rFonts w:ascii="仿宋_GB2312" w:eastAsia="仿宋_GB2312" w:hAnsiTheme="minorEastAsia" w:hint="eastAsia"/>
                <w:snapToGrid w:val="0"/>
                <w:kern w:val="0"/>
                <w:sz w:val="24"/>
                <w:szCs w:val="24"/>
              </w:rPr>
              <w:t>以上项目</w:t>
            </w:r>
            <w:r w:rsidR="001D21C5" w:rsidRPr="001D21C5">
              <w:rPr>
                <w:rFonts w:ascii="仿宋_GB2312" w:eastAsia="仿宋_GB2312" w:hAnsiTheme="minorEastAsia" w:hint="eastAsia"/>
                <w:snapToGrid w:val="0"/>
                <w:kern w:val="0"/>
                <w:sz w:val="24"/>
                <w:szCs w:val="24"/>
              </w:rPr>
              <w:t>单选）</w:t>
            </w:r>
          </w:p>
        </w:tc>
      </w:tr>
      <w:tr w:rsidR="00540AD8" w:rsidRPr="00D64566" w:rsidTr="00560EF6">
        <w:trPr>
          <w:trHeight w:val="567"/>
        </w:trPr>
        <w:tc>
          <w:tcPr>
            <w:tcW w:w="9072" w:type="dxa"/>
            <w:gridSpan w:val="9"/>
            <w:vAlign w:val="center"/>
          </w:tcPr>
          <w:p w:rsidR="00540AD8" w:rsidRPr="00BF02A8" w:rsidRDefault="00540AD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F02A8">
              <w:rPr>
                <w:rFonts w:ascii="黑体" w:eastAsia="黑体" w:hAnsi="黑体" w:cs="Times New Roman" w:hint="eastAsia"/>
                <w:sz w:val="28"/>
                <w:szCs w:val="28"/>
              </w:rPr>
              <w:t>二、用人单位基本情况</w:t>
            </w:r>
          </w:p>
        </w:tc>
      </w:tr>
      <w:tr w:rsidR="00540AD8" w:rsidRPr="00D64566" w:rsidTr="00560EF6">
        <w:trPr>
          <w:trHeight w:val="851"/>
        </w:trPr>
        <w:tc>
          <w:tcPr>
            <w:tcW w:w="1611" w:type="dxa"/>
            <w:vAlign w:val="center"/>
          </w:tcPr>
          <w:p w:rsidR="00540AD8" w:rsidRPr="005E7404" w:rsidRDefault="00540AD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3488" w:type="dxa"/>
            <w:gridSpan w:val="5"/>
            <w:vAlign w:val="center"/>
          </w:tcPr>
          <w:p w:rsidR="00540AD8" w:rsidRDefault="00540AD8" w:rsidP="00F0663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540AD8" w:rsidRPr="00C14F2D" w:rsidRDefault="00540AD8" w:rsidP="00F0663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AD8" w:rsidRPr="00C14F2D" w:rsidRDefault="00540AD8" w:rsidP="001A4E2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注册地址</w:t>
            </w:r>
          </w:p>
        </w:tc>
        <w:tc>
          <w:tcPr>
            <w:tcW w:w="2839" w:type="dxa"/>
            <w:vAlign w:val="center"/>
          </w:tcPr>
          <w:p w:rsidR="00540AD8" w:rsidRDefault="00540AD8" w:rsidP="00F0663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540AD8" w:rsidRPr="00C14F2D" w:rsidRDefault="00540AD8" w:rsidP="00F0663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40AD8" w:rsidRPr="00D64566" w:rsidTr="00560EF6">
        <w:trPr>
          <w:trHeight w:val="567"/>
        </w:trPr>
        <w:tc>
          <w:tcPr>
            <w:tcW w:w="1611" w:type="dxa"/>
            <w:vAlign w:val="center"/>
          </w:tcPr>
          <w:p w:rsidR="00540AD8" w:rsidRDefault="00540AD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单位联系人</w:t>
            </w:r>
          </w:p>
        </w:tc>
        <w:tc>
          <w:tcPr>
            <w:tcW w:w="3488" w:type="dxa"/>
            <w:gridSpan w:val="5"/>
            <w:vAlign w:val="center"/>
          </w:tcPr>
          <w:p w:rsidR="00540AD8" w:rsidRPr="00C14F2D" w:rsidRDefault="00540AD8" w:rsidP="00F0663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AD8" w:rsidRPr="001A4E2F" w:rsidRDefault="00540AD8" w:rsidP="001A4E2F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1A4E2F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839" w:type="dxa"/>
            <w:vAlign w:val="center"/>
          </w:tcPr>
          <w:p w:rsidR="00540AD8" w:rsidRPr="00C14F2D" w:rsidRDefault="00540AD8" w:rsidP="00F0663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40AD8" w:rsidRPr="00D64566" w:rsidTr="00560EF6">
        <w:trPr>
          <w:trHeight w:val="624"/>
        </w:trPr>
        <w:tc>
          <w:tcPr>
            <w:tcW w:w="1611" w:type="dxa"/>
            <w:vAlign w:val="center"/>
          </w:tcPr>
          <w:p w:rsidR="00540AD8" w:rsidRDefault="00540AD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7461" w:type="dxa"/>
            <w:gridSpan w:val="8"/>
            <w:vAlign w:val="center"/>
          </w:tcPr>
          <w:p w:rsidR="00540AD8" w:rsidRDefault="00540AD8" w:rsidP="00832E52">
            <w:pPr>
              <w:spacing w:line="36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□高等院校□</w:t>
            </w:r>
            <w:r w:rsidRPr="005C046F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科研院所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□金融机构□</w:t>
            </w:r>
            <w:r w:rsidRPr="005C046F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医疗卫生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5C046F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国有企业</w:t>
            </w:r>
          </w:p>
          <w:p w:rsidR="00540AD8" w:rsidRPr="00832E52" w:rsidRDefault="00540AD8" w:rsidP="00C34A03">
            <w:pPr>
              <w:spacing w:line="36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832E5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832E52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民营企业</w:t>
            </w:r>
            <w:r w:rsidRPr="00832E5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  □</w:t>
            </w:r>
            <w:r w:rsidRPr="00832E52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外资企业</w:t>
            </w:r>
            <w:r w:rsidRPr="00832E5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  □</w:t>
            </w:r>
            <w:r w:rsidRPr="00832E52">
              <w:rPr>
                <w:rFonts w:ascii="仿宋_GB2312" w:eastAsia="仿宋_GB2312" w:hAnsi="Times New Roman" w:cs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中小幼及职业学校  </w:t>
            </w:r>
            <w:r w:rsidRPr="00832E5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832E5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文化艺术单位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C34A03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其他</w:t>
            </w:r>
            <w:r w:rsidRPr="005C046F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事业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单位  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1C5FD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社会团体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其他</w:t>
            </w:r>
            <w:r w:rsidR="00C34A03" w:rsidRPr="00C34A03">
              <w:rPr>
                <w:rFonts w:ascii="宋体" w:eastAsia="宋体" w:hAnsi="宋体" w:hint="eastAsia"/>
                <w:snapToGrid w:val="0"/>
                <w:kern w:val="0"/>
                <w:sz w:val="24"/>
                <w:szCs w:val="24"/>
              </w:rPr>
              <w:t>__________________</w:t>
            </w:r>
            <w:r w:rsidR="001D21C5" w:rsidRPr="001D21C5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（单选）</w:t>
            </w:r>
          </w:p>
        </w:tc>
      </w:tr>
      <w:tr w:rsidR="00540AD8" w:rsidRPr="00D64566" w:rsidTr="00886635">
        <w:trPr>
          <w:trHeight w:val="842"/>
        </w:trPr>
        <w:tc>
          <w:tcPr>
            <w:tcW w:w="1611" w:type="dxa"/>
            <w:vAlign w:val="center"/>
          </w:tcPr>
          <w:p w:rsidR="00540AD8" w:rsidRPr="005E7404" w:rsidRDefault="00540AD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基本账户</w:t>
            </w:r>
          </w:p>
        </w:tc>
        <w:tc>
          <w:tcPr>
            <w:tcW w:w="7461" w:type="dxa"/>
            <w:gridSpan w:val="8"/>
            <w:vAlign w:val="center"/>
          </w:tcPr>
          <w:p w:rsidR="00540AD8" w:rsidRDefault="00540AD8" w:rsidP="00F06636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开户行：账户号：</w:t>
            </w:r>
          </w:p>
        </w:tc>
      </w:tr>
      <w:tr w:rsidR="00540AD8" w:rsidRPr="00D64566" w:rsidTr="00560EF6">
        <w:trPr>
          <w:trHeight w:val="567"/>
        </w:trPr>
        <w:tc>
          <w:tcPr>
            <w:tcW w:w="9072" w:type="dxa"/>
            <w:gridSpan w:val="9"/>
            <w:vAlign w:val="center"/>
          </w:tcPr>
          <w:p w:rsidR="00540AD8" w:rsidRPr="00BF02A8" w:rsidRDefault="00540AD8" w:rsidP="00BF02A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F02A8">
              <w:rPr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三、全职引进高层次人才（选填）</w:t>
            </w:r>
          </w:p>
        </w:tc>
      </w:tr>
      <w:tr w:rsidR="00540AD8" w:rsidRPr="00D64566" w:rsidTr="00560EF6">
        <w:trPr>
          <w:trHeight w:val="680"/>
        </w:trPr>
        <w:tc>
          <w:tcPr>
            <w:tcW w:w="1611" w:type="dxa"/>
            <w:vAlign w:val="center"/>
          </w:tcPr>
          <w:p w:rsidR="002A0BA7" w:rsidRDefault="002A0BA7" w:rsidP="00054100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来连前</w:t>
            </w:r>
            <w:r w:rsidR="00540AD8">
              <w:rPr>
                <w:rFonts w:ascii="黑体" w:eastAsia="黑体" w:hAnsi="黑体" w:cs="Times New Roman" w:hint="eastAsia"/>
                <w:sz w:val="24"/>
                <w:szCs w:val="24"/>
              </w:rPr>
              <w:t>工作</w:t>
            </w:r>
          </w:p>
          <w:p w:rsidR="00540AD8" w:rsidRPr="00BF02A8" w:rsidRDefault="00540AD8" w:rsidP="002A0BA7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单位及职务</w:t>
            </w:r>
          </w:p>
        </w:tc>
        <w:tc>
          <w:tcPr>
            <w:tcW w:w="7461" w:type="dxa"/>
            <w:gridSpan w:val="8"/>
            <w:vAlign w:val="center"/>
          </w:tcPr>
          <w:p w:rsidR="00540AD8" w:rsidRDefault="00540AD8" w:rsidP="00BF02A8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Pr="00BF02A8" w:rsidRDefault="00540AD8" w:rsidP="00BF02A8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540AD8" w:rsidRPr="00D64566" w:rsidTr="00560EF6">
        <w:trPr>
          <w:trHeight w:val="680"/>
        </w:trPr>
        <w:tc>
          <w:tcPr>
            <w:tcW w:w="1611" w:type="dxa"/>
            <w:vAlign w:val="center"/>
          </w:tcPr>
          <w:p w:rsidR="002A0BA7" w:rsidRDefault="002A0BA7" w:rsidP="001135D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来连后</w:t>
            </w:r>
            <w:r w:rsidR="00540AD8">
              <w:rPr>
                <w:rFonts w:ascii="黑体" w:eastAsia="黑体" w:hAnsi="黑体" w:cs="Times New Roman" w:hint="eastAsia"/>
                <w:sz w:val="24"/>
                <w:szCs w:val="24"/>
              </w:rPr>
              <w:t>工作</w:t>
            </w:r>
          </w:p>
          <w:p w:rsidR="00540AD8" w:rsidRDefault="00540AD8" w:rsidP="002A0BA7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单位及职务</w:t>
            </w:r>
          </w:p>
        </w:tc>
        <w:tc>
          <w:tcPr>
            <w:tcW w:w="7461" w:type="dxa"/>
            <w:gridSpan w:val="8"/>
            <w:vAlign w:val="center"/>
          </w:tcPr>
          <w:p w:rsidR="00540AD8" w:rsidRDefault="00540AD8" w:rsidP="00BF02A8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Pr="00BF02A8" w:rsidRDefault="00540AD8" w:rsidP="00BF02A8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540AD8" w:rsidRPr="00D64566" w:rsidTr="00560EF6">
        <w:trPr>
          <w:trHeight w:val="680"/>
        </w:trPr>
        <w:tc>
          <w:tcPr>
            <w:tcW w:w="1611" w:type="dxa"/>
            <w:vAlign w:val="center"/>
          </w:tcPr>
          <w:p w:rsidR="00540AD8" w:rsidRDefault="00540AD8" w:rsidP="00BF02A8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全职引进时间</w:t>
            </w:r>
          </w:p>
        </w:tc>
        <w:tc>
          <w:tcPr>
            <w:tcW w:w="2784" w:type="dxa"/>
            <w:gridSpan w:val="3"/>
            <w:vAlign w:val="center"/>
          </w:tcPr>
          <w:p w:rsidR="00540AD8" w:rsidRDefault="00540AD8" w:rsidP="00E502D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Pr="00BF02A8" w:rsidRDefault="00540AD8" w:rsidP="00E502D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Align w:val="center"/>
          </w:tcPr>
          <w:p w:rsidR="00E502D6" w:rsidRDefault="00E502D6" w:rsidP="00E502D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引进后在连缴纳</w:t>
            </w:r>
          </w:p>
          <w:p w:rsidR="00540AD8" w:rsidRPr="00BF02A8" w:rsidRDefault="00E502D6" w:rsidP="00E502D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社保起始时间</w:t>
            </w:r>
          </w:p>
        </w:tc>
        <w:tc>
          <w:tcPr>
            <w:tcW w:w="2839" w:type="dxa"/>
            <w:vAlign w:val="center"/>
          </w:tcPr>
          <w:p w:rsidR="00540AD8" w:rsidRPr="00FB6EFD" w:rsidRDefault="00540AD8" w:rsidP="002A0BA7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</w:tc>
      </w:tr>
      <w:tr w:rsidR="00E502D6" w:rsidRPr="00E502D6" w:rsidTr="00560EF6">
        <w:trPr>
          <w:trHeight w:val="794"/>
        </w:trPr>
        <w:tc>
          <w:tcPr>
            <w:tcW w:w="1611" w:type="dxa"/>
            <w:vAlign w:val="center"/>
          </w:tcPr>
          <w:p w:rsidR="00E502D6" w:rsidRDefault="00E502D6" w:rsidP="00BF02A8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申请政策待遇</w:t>
            </w:r>
          </w:p>
        </w:tc>
        <w:tc>
          <w:tcPr>
            <w:tcW w:w="7461" w:type="dxa"/>
            <w:gridSpan w:val="8"/>
            <w:vAlign w:val="center"/>
          </w:tcPr>
          <w:p w:rsidR="00E502D6" w:rsidRPr="00301A9A" w:rsidRDefault="00301A9A" w:rsidP="00E502D6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9A5C5E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</w:t>
            </w:r>
            <w:r w:rsidR="00E502D6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安家费</w:t>
            </w:r>
            <w:r w:rsidR="0042591E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_______</w:t>
            </w:r>
            <w:r w:rsidR="00E502D6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万元</w:t>
            </w:r>
            <w:r w:rsidR="0042591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（选择</w:t>
            </w:r>
            <w:r w:rsidR="0042591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500</w:t>
            </w:r>
            <w:r w:rsidR="0042591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260</w:t>
            </w:r>
            <w:r w:rsidR="0042591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150</w:t>
            </w:r>
            <w:r w:rsidR="0042591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或</w:t>
            </w:r>
            <w:r w:rsidR="0042591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30</w:t>
            </w:r>
            <w:r w:rsidR="0042591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万元</w:t>
            </w:r>
            <w:r w:rsidR="009A5C5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其中一项</w:t>
            </w:r>
            <w:r w:rsidR="0042591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填写）</w:t>
            </w:r>
          </w:p>
          <w:p w:rsidR="00E502D6" w:rsidRPr="00E502D6" w:rsidRDefault="00301A9A" w:rsidP="0042591E">
            <w:pPr>
              <w:spacing w:line="36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9A5C5E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2</w:t>
            </w:r>
            <w:r w:rsidR="00E502D6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子女就学</w:t>
            </w:r>
            <w:r w:rsidRPr="009A5C5E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□</w:t>
            </w:r>
            <w:r w:rsidR="009A5C5E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3</w:t>
            </w:r>
            <w:r w:rsidR="00E502D6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医疗保健</w:t>
            </w:r>
            <w:r w:rsidRPr="009A5C5E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□</w:t>
            </w:r>
            <w:r w:rsidR="009A5C5E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4</w:t>
            </w:r>
            <w:r w:rsidR="00E502D6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配偶就业</w:t>
            </w:r>
            <w:r w:rsidR="00084629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（</w:t>
            </w:r>
            <w:r w:rsidR="009A5C5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</w:t>
            </w:r>
            <w:r w:rsidR="009A5C5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—</w:t>
            </w:r>
            <w:r w:rsidR="009A5C5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4</w:t>
            </w:r>
            <w:r w:rsidR="009A5C5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项</w:t>
            </w:r>
            <w:r w:rsidR="00084629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可多选）</w:t>
            </w:r>
          </w:p>
        </w:tc>
      </w:tr>
      <w:tr w:rsidR="00540AD8" w:rsidRPr="00D64566" w:rsidTr="00560EF6">
        <w:trPr>
          <w:trHeight w:val="680"/>
        </w:trPr>
        <w:tc>
          <w:tcPr>
            <w:tcW w:w="1611" w:type="dxa"/>
            <w:vAlign w:val="center"/>
          </w:tcPr>
          <w:p w:rsidR="00540AD8" w:rsidRDefault="00540AD8" w:rsidP="00BF02A8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主要工作经历</w:t>
            </w:r>
          </w:p>
        </w:tc>
        <w:tc>
          <w:tcPr>
            <w:tcW w:w="7461" w:type="dxa"/>
            <w:gridSpan w:val="8"/>
            <w:vAlign w:val="center"/>
          </w:tcPr>
          <w:p w:rsidR="00540AD8" w:rsidRDefault="00540AD8" w:rsidP="00E502D6">
            <w:pPr>
              <w:spacing w:line="3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Default="00540AD8" w:rsidP="00E502D6">
            <w:pPr>
              <w:spacing w:line="3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Default="00540AD8" w:rsidP="00E502D6">
            <w:pPr>
              <w:spacing w:line="3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Default="00540AD8" w:rsidP="00E502D6">
            <w:pPr>
              <w:spacing w:line="3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Default="00540AD8" w:rsidP="00E502D6">
            <w:pPr>
              <w:spacing w:line="3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Default="00540AD8" w:rsidP="00E502D6">
            <w:pPr>
              <w:spacing w:line="3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Pr="00BF02A8" w:rsidRDefault="00540AD8" w:rsidP="00C3660E">
            <w:pPr>
              <w:spacing w:line="3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540AD8" w:rsidRPr="00D64566" w:rsidTr="00560EF6">
        <w:trPr>
          <w:trHeight w:val="1914"/>
        </w:trPr>
        <w:tc>
          <w:tcPr>
            <w:tcW w:w="1611" w:type="dxa"/>
            <w:vAlign w:val="center"/>
          </w:tcPr>
          <w:p w:rsidR="00540AD8" w:rsidRPr="005E7404" w:rsidRDefault="00540AD8" w:rsidP="001921A3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申请人承诺</w:t>
            </w:r>
          </w:p>
        </w:tc>
        <w:tc>
          <w:tcPr>
            <w:tcW w:w="7461" w:type="dxa"/>
            <w:gridSpan w:val="8"/>
          </w:tcPr>
          <w:p w:rsidR="00540AD8" w:rsidRDefault="00540AD8" w:rsidP="001921A3">
            <w:pPr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本人承诺填报信息及申请材料真实准确，如发生工作变动、层次晋升、办理退休等情形，第一时间告知工作单位及所在地区人社部门。若填报失实或违反有关规定，愿承担相应责任。</w:t>
            </w:r>
          </w:p>
          <w:p w:rsidR="00540AD8" w:rsidRDefault="00540AD8" w:rsidP="001921A3">
            <w:pPr>
              <w:spacing w:line="2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40AD8" w:rsidRDefault="00540AD8" w:rsidP="001921A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申请人（签名）：年月日</w:t>
            </w:r>
          </w:p>
          <w:p w:rsidR="00540AD8" w:rsidRPr="006B0327" w:rsidRDefault="00540AD8" w:rsidP="001921A3">
            <w:pPr>
              <w:spacing w:line="2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AD8" w:rsidRPr="00D64566" w:rsidTr="00560EF6">
        <w:trPr>
          <w:trHeight w:val="1687"/>
        </w:trPr>
        <w:tc>
          <w:tcPr>
            <w:tcW w:w="1611" w:type="dxa"/>
            <w:vAlign w:val="center"/>
          </w:tcPr>
          <w:p w:rsidR="00540AD8" w:rsidRPr="005E7404" w:rsidRDefault="00540AD8" w:rsidP="00412447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用人单位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审查</w:t>
            </w: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意见及承诺</w:t>
            </w:r>
          </w:p>
        </w:tc>
        <w:tc>
          <w:tcPr>
            <w:tcW w:w="7461" w:type="dxa"/>
            <w:gridSpan w:val="8"/>
          </w:tcPr>
          <w:p w:rsidR="00540AD8" w:rsidRDefault="00540AD8" w:rsidP="001921A3">
            <w:pPr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经审查，申请人填报信息及申报材料真实有效</w:t>
            </w:r>
            <w:r w:rsidR="0008462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，符合认定条件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。我单位承诺按规定</w:t>
            </w:r>
            <w:r w:rsidR="00301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协助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落实人才政策待遇，及时审查</w:t>
            </w:r>
            <w:r w:rsidR="00301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其有关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情况并报所在地区人社部门。若违反有关规定，愿承担相应责任。</w:t>
            </w:r>
          </w:p>
          <w:p w:rsidR="00540AD8" w:rsidRDefault="00540AD8" w:rsidP="001921A3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单位法人代表（签名）：（公章）</w:t>
            </w:r>
          </w:p>
          <w:p w:rsidR="00540AD8" w:rsidRPr="00D64566" w:rsidRDefault="00540AD8" w:rsidP="001921A3">
            <w:pPr>
              <w:spacing w:line="48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540AD8" w:rsidRPr="00D64566" w:rsidTr="00560EF6">
        <w:trPr>
          <w:trHeight w:val="1687"/>
        </w:trPr>
        <w:tc>
          <w:tcPr>
            <w:tcW w:w="1611" w:type="dxa"/>
            <w:vAlign w:val="center"/>
          </w:tcPr>
          <w:p w:rsidR="00540AD8" w:rsidRPr="005E7404" w:rsidRDefault="00540AD8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区市县（先导区）人力资源</w:t>
            </w:r>
          </w:p>
          <w:p w:rsidR="00540AD8" w:rsidRPr="005E7404" w:rsidRDefault="00540AD8" w:rsidP="00412447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社会保障部门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初审</w:t>
            </w: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461" w:type="dxa"/>
            <w:gridSpan w:val="8"/>
          </w:tcPr>
          <w:p w:rsidR="00540AD8" w:rsidRDefault="00540AD8" w:rsidP="001921A3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40AD8" w:rsidRDefault="00540AD8" w:rsidP="001921A3">
            <w:pPr>
              <w:spacing w:line="48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（公章）</w:t>
            </w:r>
          </w:p>
          <w:p w:rsidR="00540AD8" w:rsidRPr="00D64566" w:rsidRDefault="00540AD8" w:rsidP="001921A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540AD8" w:rsidRPr="00D64566" w:rsidTr="00560EF6">
        <w:trPr>
          <w:trHeight w:val="1392"/>
        </w:trPr>
        <w:tc>
          <w:tcPr>
            <w:tcW w:w="1611" w:type="dxa"/>
            <w:vAlign w:val="center"/>
          </w:tcPr>
          <w:p w:rsidR="00540AD8" w:rsidRPr="005E7404" w:rsidRDefault="00540AD8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市人力资源</w:t>
            </w:r>
          </w:p>
          <w:p w:rsidR="00540AD8" w:rsidRPr="005E7404" w:rsidRDefault="00540AD8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社会保障局</w:t>
            </w:r>
          </w:p>
          <w:p w:rsidR="00540AD8" w:rsidRPr="005E7404" w:rsidRDefault="00540AD8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7461" w:type="dxa"/>
            <w:gridSpan w:val="8"/>
          </w:tcPr>
          <w:p w:rsidR="00540AD8" w:rsidRDefault="00540AD8" w:rsidP="001921A3">
            <w:pPr>
              <w:spacing w:line="20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40AD8" w:rsidRDefault="00540AD8" w:rsidP="001921A3">
            <w:pPr>
              <w:spacing w:line="48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（签名）</w:t>
            </w:r>
          </w:p>
          <w:p w:rsidR="00540AD8" w:rsidRPr="00D64566" w:rsidRDefault="00540AD8" w:rsidP="001921A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301A9A" w:rsidRPr="00D64566" w:rsidTr="00560EF6">
        <w:trPr>
          <w:trHeight w:val="563"/>
        </w:trPr>
        <w:tc>
          <w:tcPr>
            <w:tcW w:w="9072" w:type="dxa"/>
            <w:gridSpan w:val="9"/>
            <w:vAlign w:val="center"/>
          </w:tcPr>
          <w:p w:rsidR="00301A9A" w:rsidRPr="0042591E" w:rsidRDefault="00301A9A" w:rsidP="0042591E">
            <w:pPr>
              <w:spacing w:line="360" w:lineRule="exact"/>
              <w:ind w:leftChars="-27" w:left="7" w:hangingChars="23" w:hanging="64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42591E">
              <w:rPr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四、</w:t>
            </w:r>
            <w:r w:rsidR="00084629" w:rsidRPr="0042591E">
              <w:rPr>
                <w:rFonts w:ascii="黑体" w:eastAsia="黑体" w:hAnsi="黑体" w:cs="Times New Roman" w:hint="eastAsia"/>
                <w:sz w:val="28"/>
                <w:szCs w:val="28"/>
              </w:rPr>
              <w:t>本地高层次人才（选填）</w:t>
            </w:r>
          </w:p>
        </w:tc>
      </w:tr>
      <w:tr w:rsidR="00301A9A" w:rsidRPr="00D64566" w:rsidTr="00560EF6">
        <w:trPr>
          <w:trHeight w:val="983"/>
        </w:trPr>
        <w:tc>
          <w:tcPr>
            <w:tcW w:w="1611" w:type="dxa"/>
            <w:vAlign w:val="center"/>
          </w:tcPr>
          <w:p w:rsidR="00301A9A" w:rsidRPr="005E7404" w:rsidRDefault="002A0BA7" w:rsidP="002A0BA7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在连全职</w:t>
            </w:r>
            <w:r w:rsidR="0042591E">
              <w:rPr>
                <w:rFonts w:ascii="黑体" w:eastAsia="黑体" w:hAnsi="黑体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7461" w:type="dxa"/>
            <w:gridSpan w:val="8"/>
            <w:vAlign w:val="center"/>
          </w:tcPr>
          <w:p w:rsidR="00301A9A" w:rsidRDefault="00301A9A" w:rsidP="002A0BA7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A0BA7" w:rsidRPr="002A0BA7" w:rsidRDefault="002A0BA7" w:rsidP="002A0B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A0BA7" w:rsidRPr="00D64566" w:rsidTr="00560EF6">
        <w:trPr>
          <w:trHeight w:val="1266"/>
        </w:trPr>
        <w:tc>
          <w:tcPr>
            <w:tcW w:w="1611" w:type="dxa"/>
            <w:vAlign w:val="center"/>
          </w:tcPr>
          <w:p w:rsidR="00560EF6" w:rsidRDefault="00507332" w:rsidP="00560EF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</w:t>
            </w:r>
            <w:r w:rsidR="00560EF6">
              <w:rPr>
                <w:rFonts w:ascii="黑体" w:eastAsia="黑体" w:hAnsi="黑体" w:cs="Times New Roman" w:hint="eastAsia"/>
                <w:sz w:val="24"/>
                <w:szCs w:val="24"/>
              </w:rPr>
              <w:t>高层次</w:t>
            </w:r>
          </w:p>
          <w:p w:rsidR="002A0BA7" w:rsidRPr="005E7404" w:rsidRDefault="00560EF6" w:rsidP="00560EF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人才津贴</w:t>
            </w:r>
          </w:p>
        </w:tc>
        <w:tc>
          <w:tcPr>
            <w:tcW w:w="7461" w:type="dxa"/>
            <w:gridSpan w:val="8"/>
            <w:vAlign w:val="center"/>
          </w:tcPr>
          <w:p w:rsidR="009A5C5E" w:rsidRPr="00560EF6" w:rsidRDefault="009A5C5E" w:rsidP="009A5C5E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C14F2D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560EF6" w:rsidRPr="00C14F2D">
              <w:rPr>
                <w:rFonts w:ascii="Times New Roman" w:eastAsia="仿宋_GB2312" w:hAnsi="Times New Roman" w:cs="Times New Roman"/>
                <w:sz w:val="24"/>
              </w:rPr>
              <w:t>尖端人才</w:t>
            </w:r>
            <w:r w:rsidR="00560EF6">
              <w:rPr>
                <w:rFonts w:ascii="仿宋_GB2312" w:eastAsia="仿宋_GB2312" w:hAnsi="Times New Roman" w:cs="Times New Roman" w:hint="eastAsia"/>
                <w:sz w:val="24"/>
              </w:rPr>
              <w:t>：每人</w:t>
            </w:r>
            <w:r w:rsidR="00507332">
              <w:rPr>
                <w:rFonts w:ascii="仿宋_GB2312" w:eastAsia="仿宋_GB2312" w:hAnsi="Times New Roman" w:cs="Times New Roman" w:hint="eastAsia"/>
                <w:sz w:val="24"/>
              </w:rPr>
              <w:t>每月</w:t>
            </w:r>
            <w:r w:rsidR="00560EF6" w:rsidRPr="00C14F2D">
              <w:rPr>
                <w:rFonts w:ascii="Times New Roman" w:eastAsia="仿宋_GB2312" w:hAnsi="Times New Roman" w:cs="Times New Roman"/>
                <w:sz w:val="24"/>
              </w:rPr>
              <w:t>5000</w:t>
            </w:r>
            <w:r w:rsidR="00560EF6" w:rsidRPr="00C14F2D">
              <w:rPr>
                <w:rFonts w:ascii="Times New Roman" w:eastAsia="仿宋_GB2312" w:hAnsi="Times New Roman" w:cs="Times New Roman"/>
                <w:sz w:val="24"/>
              </w:rPr>
              <w:t>元</w:t>
            </w:r>
            <w:r w:rsidRPr="00C14F2D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14F2D">
              <w:rPr>
                <w:rFonts w:ascii="Times New Roman" w:eastAsia="仿宋_GB2312" w:hAnsi="Times New Roman" w:cs="Times New Roman"/>
                <w:sz w:val="24"/>
              </w:rPr>
              <w:t>领军人才</w:t>
            </w:r>
            <w:r w:rsidR="00560EF6">
              <w:rPr>
                <w:rFonts w:ascii="仿宋_GB2312" w:eastAsia="仿宋_GB2312" w:hAnsi="Times New Roman" w:cs="Times New Roman" w:hint="eastAsia"/>
                <w:sz w:val="24"/>
              </w:rPr>
              <w:t>：每人每月</w:t>
            </w:r>
            <w:r w:rsidR="00560EF6"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 w:rsidR="00560EF6" w:rsidRPr="00C14F2D">
              <w:rPr>
                <w:rFonts w:ascii="Times New Roman" w:eastAsia="仿宋_GB2312" w:hAnsi="Times New Roman" w:cs="Times New Roman"/>
                <w:sz w:val="24"/>
              </w:rPr>
              <w:t>000</w:t>
            </w:r>
            <w:r w:rsidR="00560EF6" w:rsidRPr="00C14F2D">
              <w:rPr>
                <w:rFonts w:ascii="Times New Roman" w:eastAsia="仿宋_GB2312" w:hAnsi="Times New Roman" w:cs="Times New Roman"/>
                <w:sz w:val="24"/>
              </w:rPr>
              <w:t>元</w:t>
            </w:r>
          </w:p>
          <w:p w:rsidR="00560EF6" w:rsidRDefault="009A5C5E" w:rsidP="00560EF6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C14F2D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14F2D">
              <w:rPr>
                <w:rFonts w:ascii="Times New Roman" w:eastAsia="仿宋_GB2312" w:hAnsi="Times New Roman" w:cs="Times New Roman"/>
                <w:sz w:val="24"/>
              </w:rPr>
              <w:t>高端人才</w:t>
            </w:r>
            <w:r w:rsidR="00560EF6">
              <w:rPr>
                <w:rFonts w:ascii="仿宋_GB2312" w:eastAsia="仿宋_GB2312" w:hAnsi="Times New Roman" w:cs="Times New Roman" w:hint="eastAsia"/>
                <w:sz w:val="24"/>
              </w:rPr>
              <w:t>：每人每月</w:t>
            </w:r>
            <w:r w:rsidR="00560EF6"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 w:rsidR="00560EF6" w:rsidRPr="00C14F2D">
              <w:rPr>
                <w:rFonts w:ascii="Times New Roman" w:eastAsia="仿宋_GB2312" w:hAnsi="Times New Roman" w:cs="Times New Roman"/>
                <w:sz w:val="24"/>
              </w:rPr>
              <w:t>000</w:t>
            </w:r>
            <w:r w:rsidR="00560EF6" w:rsidRPr="00C14F2D">
              <w:rPr>
                <w:rFonts w:ascii="Times New Roman" w:eastAsia="仿宋_GB2312" w:hAnsi="Times New Roman" w:cs="Times New Roman"/>
                <w:sz w:val="24"/>
              </w:rPr>
              <w:t>元</w:t>
            </w:r>
          </w:p>
          <w:p w:rsidR="009A5C5E" w:rsidRPr="00560EF6" w:rsidRDefault="00560EF6" w:rsidP="00560EF6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C14F2D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层次晋升，原津贴标准</w:t>
            </w:r>
            <w:r w:rsidR="009A5C5E">
              <w:rPr>
                <w:rFonts w:ascii="仿宋_GB2312" w:eastAsia="仿宋_GB2312" w:hAnsi="Times New Roman" w:cs="Times New Roman" w:hint="eastAsia"/>
                <w:sz w:val="24"/>
              </w:rPr>
              <w:t xml:space="preserve">  元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，</w:t>
            </w:r>
            <w:r w:rsidR="00CD1D70">
              <w:rPr>
                <w:rFonts w:ascii="仿宋_GB2312" w:eastAsia="仿宋_GB2312" w:hAnsi="Times New Roman" w:cs="Times New Roman" w:hint="eastAsia"/>
                <w:sz w:val="24"/>
              </w:rPr>
              <w:t>现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申请享受津贴标准      元</w:t>
            </w:r>
          </w:p>
        </w:tc>
      </w:tr>
      <w:tr w:rsidR="00560EF6" w:rsidRPr="00D64566" w:rsidTr="00560EF6">
        <w:trPr>
          <w:trHeight w:val="688"/>
        </w:trPr>
        <w:tc>
          <w:tcPr>
            <w:tcW w:w="1611" w:type="dxa"/>
            <w:vAlign w:val="center"/>
          </w:tcPr>
          <w:p w:rsidR="00560EF6" w:rsidRDefault="00560EF6" w:rsidP="00560EF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申请其他</w:t>
            </w:r>
          </w:p>
          <w:p w:rsidR="00560EF6" w:rsidRDefault="00560EF6" w:rsidP="00560EF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政策待遇</w:t>
            </w:r>
          </w:p>
        </w:tc>
        <w:tc>
          <w:tcPr>
            <w:tcW w:w="7461" w:type="dxa"/>
            <w:gridSpan w:val="8"/>
            <w:vAlign w:val="center"/>
          </w:tcPr>
          <w:p w:rsidR="00560EF6" w:rsidRPr="00C14F2D" w:rsidRDefault="00560EF6" w:rsidP="00560EF6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301A9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子女就学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301A9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医疗保健</w:t>
            </w:r>
            <w:r w:rsidR="00886635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（可多选）</w:t>
            </w:r>
          </w:p>
        </w:tc>
      </w:tr>
      <w:tr w:rsidR="00560EF6" w:rsidRPr="00D64566" w:rsidTr="00C3660E">
        <w:trPr>
          <w:trHeight w:val="2371"/>
        </w:trPr>
        <w:tc>
          <w:tcPr>
            <w:tcW w:w="1611" w:type="dxa"/>
            <w:vAlign w:val="center"/>
          </w:tcPr>
          <w:p w:rsidR="00560EF6" w:rsidRPr="005E7404" w:rsidRDefault="00560EF6" w:rsidP="001921A3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申请人承诺</w:t>
            </w:r>
          </w:p>
        </w:tc>
        <w:tc>
          <w:tcPr>
            <w:tcW w:w="7461" w:type="dxa"/>
            <w:gridSpan w:val="8"/>
          </w:tcPr>
          <w:p w:rsidR="00560EF6" w:rsidRDefault="00560EF6" w:rsidP="001921A3">
            <w:pPr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本人承诺填报信息及申请材料真实准确，如发生工作变动、层次晋升、办理退休等情形，第一时间告知工作单位及所在地区人社部门。若填报失实或违反有关规定，愿承担相应责任。</w:t>
            </w:r>
          </w:p>
          <w:p w:rsidR="00560EF6" w:rsidRDefault="00560EF6" w:rsidP="001921A3">
            <w:pPr>
              <w:spacing w:line="2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3660E" w:rsidRDefault="00C3660E" w:rsidP="001921A3">
            <w:pPr>
              <w:spacing w:line="2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60EF6" w:rsidRDefault="00560EF6" w:rsidP="001921A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申请人（签名）：年月日</w:t>
            </w:r>
          </w:p>
          <w:p w:rsidR="00560EF6" w:rsidRPr="006B0327" w:rsidRDefault="00560EF6" w:rsidP="001921A3">
            <w:pPr>
              <w:spacing w:line="2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60EF6" w:rsidRPr="00D64566" w:rsidTr="00C3660E">
        <w:trPr>
          <w:trHeight w:val="2546"/>
        </w:trPr>
        <w:tc>
          <w:tcPr>
            <w:tcW w:w="1611" w:type="dxa"/>
            <w:vAlign w:val="center"/>
          </w:tcPr>
          <w:p w:rsidR="00560EF6" w:rsidRPr="005E7404" w:rsidRDefault="00560EF6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用人单位初审意见及承诺</w:t>
            </w:r>
          </w:p>
        </w:tc>
        <w:tc>
          <w:tcPr>
            <w:tcW w:w="7461" w:type="dxa"/>
            <w:gridSpan w:val="8"/>
          </w:tcPr>
          <w:p w:rsidR="00560EF6" w:rsidRDefault="00560EF6" w:rsidP="001921A3">
            <w:pPr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经审查，申请人填报信息及申请材料真实有效。我单位承诺按规定将</w:t>
            </w:r>
            <w:r w:rsidR="00CD1D7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高层次人才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津贴发至申请人个人银行账户，及时审查领取津贴人才情况并报所在地区人社部门。若违反有关规定，愿承担相应责任。</w:t>
            </w:r>
          </w:p>
          <w:p w:rsidR="00CD1D70" w:rsidRDefault="00CD1D70" w:rsidP="00CD1D70">
            <w:pPr>
              <w:spacing w:line="2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60EF6" w:rsidRDefault="00560EF6" w:rsidP="001921A3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单位法人代表（签名）：（公章）</w:t>
            </w:r>
          </w:p>
          <w:p w:rsidR="00560EF6" w:rsidRPr="00D64566" w:rsidRDefault="00560EF6" w:rsidP="001921A3">
            <w:pPr>
              <w:spacing w:line="48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560EF6" w:rsidRPr="00D64566" w:rsidTr="00CD1D70">
        <w:trPr>
          <w:trHeight w:val="1976"/>
        </w:trPr>
        <w:tc>
          <w:tcPr>
            <w:tcW w:w="1611" w:type="dxa"/>
            <w:vAlign w:val="center"/>
          </w:tcPr>
          <w:p w:rsidR="00560EF6" w:rsidRPr="005E7404" w:rsidRDefault="00560EF6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区市县（先导区）人力资源</w:t>
            </w:r>
          </w:p>
          <w:p w:rsidR="00560EF6" w:rsidRPr="005E7404" w:rsidRDefault="00560EF6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社会保障部门审查意见</w:t>
            </w:r>
          </w:p>
        </w:tc>
        <w:tc>
          <w:tcPr>
            <w:tcW w:w="7461" w:type="dxa"/>
            <w:gridSpan w:val="8"/>
          </w:tcPr>
          <w:p w:rsidR="00560EF6" w:rsidRDefault="00560EF6" w:rsidP="001921A3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1D70" w:rsidRDefault="00CD1D70" w:rsidP="00CD1D70">
            <w:pPr>
              <w:spacing w:line="2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60EF6" w:rsidRDefault="00560EF6" w:rsidP="001921A3">
            <w:pPr>
              <w:spacing w:line="48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（公章）</w:t>
            </w:r>
          </w:p>
          <w:p w:rsidR="00560EF6" w:rsidRPr="00D64566" w:rsidRDefault="00560EF6" w:rsidP="001921A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560EF6" w:rsidRPr="00D64566" w:rsidTr="00C3660E">
        <w:trPr>
          <w:trHeight w:val="1690"/>
        </w:trPr>
        <w:tc>
          <w:tcPr>
            <w:tcW w:w="1611" w:type="dxa"/>
            <w:vAlign w:val="center"/>
          </w:tcPr>
          <w:p w:rsidR="00560EF6" w:rsidRPr="005E7404" w:rsidRDefault="00560EF6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市人力资源</w:t>
            </w:r>
          </w:p>
          <w:p w:rsidR="00560EF6" w:rsidRPr="005E7404" w:rsidRDefault="00560EF6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社会保障局</w:t>
            </w:r>
          </w:p>
          <w:p w:rsidR="00560EF6" w:rsidRPr="005E7404" w:rsidRDefault="00560EF6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7461" w:type="dxa"/>
            <w:gridSpan w:val="8"/>
          </w:tcPr>
          <w:p w:rsidR="00560EF6" w:rsidRDefault="00560EF6" w:rsidP="001921A3">
            <w:pPr>
              <w:spacing w:line="20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1D70" w:rsidRDefault="00CD1D70" w:rsidP="001921A3">
            <w:pPr>
              <w:spacing w:line="20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1D70" w:rsidRDefault="00CD1D70" w:rsidP="001921A3">
            <w:pPr>
              <w:spacing w:line="20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60EF6" w:rsidRDefault="00560EF6" w:rsidP="001921A3">
            <w:pPr>
              <w:spacing w:line="48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（签名）</w:t>
            </w:r>
          </w:p>
          <w:p w:rsidR="00560EF6" w:rsidRPr="00D64566" w:rsidRDefault="00560EF6" w:rsidP="001921A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CD1D70" w:rsidRPr="00D64566" w:rsidTr="00CD1D70">
        <w:trPr>
          <w:trHeight w:val="1261"/>
        </w:trPr>
        <w:tc>
          <w:tcPr>
            <w:tcW w:w="1611" w:type="dxa"/>
            <w:vAlign w:val="center"/>
          </w:tcPr>
          <w:p w:rsidR="00CD1D70" w:rsidRPr="005E7404" w:rsidRDefault="00CD1D70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备    注</w:t>
            </w:r>
          </w:p>
        </w:tc>
        <w:tc>
          <w:tcPr>
            <w:tcW w:w="7461" w:type="dxa"/>
            <w:gridSpan w:val="8"/>
          </w:tcPr>
          <w:p w:rsidR="00CD1D70" w:rsidRDefault="00CD1D70" w:rsidP="001921A3">
            <w:pPr>
              <w:spacing w:line="20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2304" w:rsidRPr="00F06636" w:rsidRDefault="00FF2304" w:rsidP="00FF2304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  <w:sectPr w:rsidR="00FF2304" w:rsidRPr="00F06636" w:rsidSect="007D2412">
          <w:footerReference w:type="default" r:id="rId7"/>
          <w:pgSz w:w="11906" w:h="16838" w:code="9"/>
          <w:pgMar w:top="1588" w:right="1361" w:bottom="1247" w:left="1474" w:header="851" w:footer="1134" w:gutter="0"/>
          <w:pgNumType w:start="5"/>
          <w:cols w:space="425"/>
          <w:docGrid w:type="lines" w:linePitch="312"/>
        </w:sectPr>
      </w:pPr>
    </w:p>
    <w:p w:rsidR="00452603" w:rsidRDefault="00452603" w:rsidP="00CD1D70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</w:p>
    <w:p w:rsidR="00CD1D70" w:rsidRDefault="00CD1D70" w:rsidP="00CD1D70">
      <w:pPr>
        <w:spacing w:line="3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CD1D70" w:rsidRDefault="00CD1D70" w:rsidP="00CD1D70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D1D70">
        <w:rPr>
          <w:rFonts w:ascii="方正小标宋简体" w:eastAsia="方正小标宋简体" w:hAnsi="Times New Roman" w:cs="Times New Roman" w:hint="eastAsia"/>
          <w:sz w:val="44"/>
          <w:szCs w:val="44"/>
        </w:rPr>
        <w:t>大连市高层次人才认定及政策待遇申请一览表</w:t>
      </w:r>
    </w:p>
    <w:p w:rsidR="00D17B83" w:rsidRPr="00D17B83" w:rsidRDefault="00D17B83" w:rsidP="00CD1D70">
      <w:pPr>
        <w:spacing w:line="58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D17B83">
        <w:rPr>
          <w:rFonts w:ascii="楷体_GB2312" w:eastAsia="楷体_GB2312" w:hAnsi="Times New Roman" w:cs="Times New Roman" w:hint="eastAsia"/>
          <w:sz w:val="32"/>
          <w:szCs w:val="32"/>
        </w:rPr>
        <w:t>（全职引进</w:t>
      </w:r>
      <w:r>
        <w:rPr>
          <w:rFonts w:ascii="楷体_GB2312" w:eastAsia="楷体_GB2312" w:hAnsi="Times New Roman" w:cs="Times New Roman" w:hint="eastAsia"/>
          <w:sz w:val="32"/>
          <w:szCs w:val="32"/>
        </w:rPr>
        <w:t>类</w:t>
      </w:r>
      <w:r w:rsidRPr="00D17B83">
        <w:rPr>
          <w:rFonts w:ascii="楷体_GB2312" w:eastAsia="楷体_GB2312" w:hAnsi="Times New Roman" w:cs="Times New Roman" w:hint="eastAsia"/>
          <w:sz w:val="32"/>
          <w:szCs w:val="32"/>
        </w:rPr>
        <w:t>）</w:t>
      </w:r>
    </w:p>
    <w:p w:rsidR="00113256" w:rsidRDefault="00113256" w:rsidP="00A844A9">
      <w:pPr>
        <w:spacing w:line="2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CD1D70" w:rsidRPr="00D17B83" w:rsidRDefault="00113256" w:rsidP="001921A3">
      <w:pPr>
        <w:spacing w:line="520" w:lineRule="exact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D17B83">
        <w:rPr>
          <w:rFonts w:ascii="仿宋_GB2312" w:eastAsia="仿宋_GB2312" w:hAnsi="Times New Roman" w:cs="Times New Roman" w:hint="eastAsia"/>
          <w:sz w:val="28"/>
          <w:szCs w:val="28"/>
        </w:rPr>
        <w:t>填报单位（公章）：                                        联系人：       联系电话：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67"/>
        <w:gridCol w:w="993"/>
        <w:gridCol w:w="2976"/>
        <w:gridCol w:w="1276"/>
        <w:gridCol w:w="3544"/>
        <w:gridCol w:w="2410"/>
        <w:gridCol w:w="1559"/>
        <w:gridCol w:w="1147"/>
      </w:tblGrid>
      <w:tr w:rsidR="00113256" w:rsidRPr="00A844A9" w:rsidTr="001921A3">
        <w:trPr>
          <w:trHeight w:val="851"/>
        </w:trPr>
        <w:tc>
          <w:tcPr>
            <w:tcW w:w="567" w:type="dxa"/>
            <w:vAlign w:val="center"/>
          </w:tcPr>
          <w:p w:rsidR="00113256" w:rsidRPr="00A844A9" w:rsidRDefault="00113256" w:rsidP="00D17B8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844A9"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993" w:type="dxa"/>
            <w:vAlign w:val="center"/>
          </w:tcPr>
          <w:p w:rsidR="00113256" w:rsidRPr="00A844A9" w:rsidRDefault="00113256" w:rsidP="00D17B8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844A9">
              <w:rPr>
                <w:rFonts w:ascii="黑体" w:eastAsia="黑体" w:hAnsi="黑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  <w:vAlign w:val="center"/>
          </w:tcPr>
          <w:p w:rsidR="00113256" w:rsidRPr="00A844A9" w:rsidRDefault="00113256" w:rsidP="00D17B8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844A9">
              <w:rPr>
                <w:rFonts w:ascii="黑体" w:eastAsia="黑体" w:hAnsi="黑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113256" w:rsidRPr="00A844A9" w:rsidRDefault="00D17B83" w:rsidP="00D17B8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844A9">
              <w:rPr>
                <w:rFonts w:ascii="黑体" w:eastAsia="黑体" w:hAnsi="黑体" w:cs="Times New Roman" w:hint="eastAsia"/>
                <w:sz w:val="28"/>
                <w:szCs w:val="28"/>
              </w:rPr>
              <w:t>申请认定层次</w:t>
            </w:r>
          </w:p>
        </w:tc>
        <w:tc>
          <w:tcPr>
            <w:tcW w:w="3544" w:type="dxa"/>
            <w:vAlign w:val="center"/>
          </w:tcPr>
          <w:p w:rsidR="00A844A9" w:rsidRPr="00A844A9" w:rsidRDefault="00A844A9" w:rsidP="00A844A9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844A9">
              <w:rPr>
                <w:rFonts w:ascii="黑体" w:eastAsia="黑体" w:hAnsi="黑体" w:cs="Times New Roman" w:hint="eastAsia"/>
                <w:sz w:val="28"/>
                <w:szCs w:val="28"/>
              </w:rPr>
              <w:t>与认定层次</w:t>
            </w:r>
          </w:p>
          <w:p w:rsidR="00113256" w:rsidRPr="00A844A9" w:rsidRDefault="00A844A9" w:rsidP="00A844A9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844A9">
              <w:rPr>
                <w:rFonts w:ascii="黑体" w:eastAsia="黑体" w:hAnsi="黑体" w:cs="Times New Roman" w:hint="eastAsia"/>
                <w:sz w:val="28"/>
                <w:szCs w:val="28"/>
              </w:rPr>
              <w:t>对应荣誉贡献</w:t>
            </w:r>
          </w:p>
        </w:tc>
        <w:tc>
          <w:tcPr>
            <w:tcW w:w="2410" w:type="dxa"/>
            <w:vAlign w:val="center"/>
          </w:tcPr>
          <w:p w:rsidR="00113256" w:rsidRPr="00A844A9" w:rsidRDefault="001921A3" w:rsidP="00A844A9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申请政策待遇</w:t>
            </w:r>
          </w:p>
        </w:tc>
        <w:tc>
          <w:tcPr>
            <w:tcW w:w="1559" w:type="dxa"/>
            <w:vAlign w:val="center"/>
          </w:tcPr>
          <w:p w:rsidR="001921A3" w:rsidRPr="00A844A9" w:rsidRDefault="001921A3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844A9">
              <w:rPr>
                <w:rFonts w:ascii="黑体" w:eastAsia="黑体" w:hAnsi="黑体" w:cs="Times New Roman" w:hint="eastAsia"/>
                <w:sz w:val="28"/>
                <w:szCs w:val="28"/>
              </w:rPr>
              <w:t>从事专业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的</w:t>
            </w:r>
          </w:p>
          <w:p w:rsidR="00113256" w:rsidRPr="00A844A9" w:rsidRDefault="001921A3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844A9">
              <w:rPr>
                <w:rFonts w:ascii="黑体" w:eastAsia="黑体" w:hAnsi="黑体" w:cs="Times New Roman" w:hint="eastAsia"/>
                <w:sz w:val="28"/>
                <w:szCs w:val="28"/>
              </w:rPr>
              <w:t>行业类别</w:t>
            </w:r>
          </w:p>
        </w:tc>
        <w:tc>
          <w:tcPr>
            <w:tcW w:w="1147" w:type="dxa"/>
            <w:vAlign w:val="center"/>
          </w:tcPr>
          <w:p w:rsidR="00113256" w:rsidRPr="00A844A9" w:rsidRDefault="00A844A9" w:rsidP="00D17B8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备注</w:t>
            </w:r>
          </w:p>
        </w:tc>
      </w:tr>
      <w:tr w:rsidR="00113256" w:rsidRPr="00A844A9" w:rsidTr="001921A3">
        <w:trPr>
          <w:trHeight w:val="851"/>
        </w:trPr>
        <w:tc>
          <w:tcPr>
            <w:tcW w:w="567" w:type="dxa"/>
            <w:vAlign w:val="center"/>
          </w:tcPr>
          <w:p w:rsidR="00113256" w:rsidRPr="00A844A9" w:rsidRDefault="00113256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3256" w:rsidRPr="00A844A9" w:rsidRDefault="00113256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13256" w:rsidRPr="00A844A9" w:rsidRDefault="00113256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13256" w:rsidRPr="00A844A9" w:rsidRDefault="00113256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13256" w:rsidRPr="00A844A9" w:rsidRDefault="00113256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13256" w:rsidRPr="00A844A9" w:rsidRDefault="00113256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13256" w:rsidRPr="00A844A9" w:rsidRDefault="00113256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13256" w:rsidRPr="00A844A9" w:rsidRDefault="00113256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D17B83" w:rsidRPr="00A844A9" w:rsidTr="001921A3">
        <w:trPr>
          <w:trHeight w:val="851"/>
        </w:trPr>
        <w:tc>
          <w:tcPr>
            <w:tcW w:w="567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D17B83" w:rsidRPr="00A844A9" w:rsidTr="001921A3">
        <w:trPr>
          <w:trHeight w:val="851"/>
        </w:trPr>
        <w:tc>
          <w:tcPr>
            <w:tcW w:w="567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D17B83" w:rsidRPr="00A844A9" w:rsidTr="001921A3">
        <w:trPr>
          <w:trHeight w:val="851"/>
        </w:trPr>
        <w:tc>
          <w:tcPr>
            <w:tcW w:w="567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D17B83" w:rsidRPr="00A844A9" w:rsidRDefault="00D17B83" w:rsidP="00A844A9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</w:tbl>
    <w:p w:rsidR="00CD1D70" w:rsidRDefault="00D17B83" w:rsidP="00D17B83">
      <w:pPr>
        <w:spacing w:line="380" w:lineRule="exact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D17B83">
        <w:rPr>
          <w:rFonts w:ascii="Times New Roman" w:eastAsia="楷体_GB2312" w:hAnsi="Times New Roman" w:cs="Times New Roman"/>
          <w:sz w:val="28"/>
          <w:szCs w:val="28"/>
        </w:rPr>
        <w:t>注：</w:t>
      </w:r>
      <w:r w:rsidRPr="00D17B83">
        <w:rPr>
          <w:rFonts w:ascii="Times New Roman" w:eastAsia="楷体_GB2312" w:hAnsi="Times New Roman" w:cs="Times New Roman"/>
          <w:sz w:val="28"/>
          <w:szCs w:val="28"/>
        </w:rPr>
        <w:t>1</w:t>
      </w:r>
      <w:r w:rsidRPr="00D17B83">
        <w:rPr>
          <w:rFonts w:ascii="Times New Roman" w:eastAsia="楷体_GB2312" w:hAnsi="Times New Roman" w:cs="Times New Roman"/>
          <w:sz w:val="28"/>
          <w:szCs w:val="28"/>
        </w:rPr>
        <w:t>、申请认定层次，选择尖端人才、领军人才、高端人才、青年才俊一项填写；</w:t>
      </w:r>
      <w:r w:rsidRPr="00D17B83">
        <w:rPr>
          <w:rFonts w:ascii="Times New Roman" w:eastAsia="楷体_GB2312" w:hAnsi="Times New Roman" w:cs="Times New Roman"/>
          <w:sz w:val="28"/>
          <w:szCs w:val="28"/>
        </w:rPr>
        <w:t>2</w:t>
      </w:r>
      <w:r w:rsidRPr="00D17B83">
        <w:rPr>
          <w:rFonts w:ascii="Times New Roman" w:eastAsia="楷体_GB2312" w:hAnsi="Times New Roman" w:cs="Times New Roman"/>
          <w:sz w:val="28"/>
          <w:szCs w:val="28"/>
        </w:rPr>
        <w:t>、</w:t>
      </w:r>
      <w:r w:rsidR="001921A3">
        <w:rPr>
          <w:rFonts w:ascii="Times New Roman" w:eastAsia="楷体_GB2312" w:hAnsi="Times New Roman" w:cs="Times New Roman" w:hint="eastAsia"/>
          <w:sz w:val="28"/>
          <w:szCs w:val="28"/>
        </w:rPr>
        <w:t>与认定层次</w:t>
      </w:r>
      <w:r w:rsidRPr="00D17B83">
        <w:rPr>
          <w:rFonts w:ascii="Times New Roman" w:eastAsia="楷体_GB2312" w:hAnsi="Times New Roman" w:cs="Times New Roman"/>
          <w:sz w:val="28"/>
          <w:szCs w:val="28"/>
        </w:rPr>
        <w:t>对应荣誉贡献，</w:t>
      </w:r>
      <w:r w:rsidR="00A844A9">
        <w:rPr>
          <w:rFonts w:ascii="Times New Roman" w:eastAsia="楷体_GB2312" w:hAnsi="Times New Roman" w:cs="Times New Roman" w:hint="eastAsia"/>
          <w:sz w:val="28"/>
          <w:szCs w:val="28"/>
        </w:rPr>
        <w:t>对照</w:t>
      </w:r>
      <w:r w:rsidRPr="00D17B83">
        <w:rPr>
          <w:rFonts w:ascii="Times New Roman" w:eastAsia="楷体_GB2312" w:hAnsi="Times New Roman" w:cs="Times New Roman"/>
          <w:sz w:val="28"/>
          <w:szCs w:val="28"/>
        </w:rPr>
        <w:t>《大连市高层次人才分类目录》</w:t>
      </w:r>
      <w:r w:rsidR="00A844A9">
        <w:rPr>
          <w:rFonts w:ascii="Times New Roman" w:eastAsia="楷体_GB2312" w:hAnsi="Times New Roman" w:cs="Times New Roman" w:hint="eastAsia"/>
          <w:sz w:val="28"/>
          <w:szCs w:val="28"/>
        </w:rPr>
        <w:t>填写；</w:t>
      </w:r>
      <w:r w:rsidR="00A844A9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="00A844A9">
        <w:rPr>
          <w:rFonts w:ascii="Times New Roman" w:eastAsia="楷体_GB2312" w:hAnsi="Times New Roman" w:cs="Times New Roman" w:hint="eastAsia"/>
          <w:sz w:val="28"/>
          <w:szCs w:val="28"/>
        </w:rPr>
        <w:t>、申请政策待遇，选择安家费、子女就学、医疗保健、配偶就业一项或多项填写；</w:t>
      </w:r>
      <w:r w:rsidR="00A844A9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="00A844A9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886635">
        <w:rPr>
          <w:rFonts w:ascii="Times New Roman" w:eastAsia="楷体_GB2312" w:hAnsi="Times New Roman" w:cs="Times New Roman" w:hint="eastAsia"/>
          <w:sz w:val="28"/>
          <w:szCs w:val="28"/>
        </w:rPr>
        <w:t>此表可根据实际人数增减</w:t>
      </w:r>
      <w:r w:rsidR="001921A3">
        <w:rPr>
          <w:rFonts w:ascii="Times New Roman" w:eastAsia="楷体_GB2312" w:hAnsi="Times New Roman" w:cs="Times New Roman" w:hint="eastAsia"/>
          <w:sz w:val="28"/>
          <w:szCs w:val="28"/>
        </w:rPr>
        <w:t>表格。</w:t>
      </w:r>
    </w:p>
    <w:p w:rsidR="001921A3" w:rsidRDefault="001921A3" w:rsidP="00D17B83">
      <w:pPr>
        <w:spacing w:line="380" w:lineRule="exact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</w:p>
    <w:p w:rsidR="001921A3" w:rsidRDefault="001921A3" w:rsidP="007E0012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D1D70">
        <w:rPr>
          <w:rFonts w:ascii="方正小标宋简体" w:eastAsia="方正小标宋简体" w:hAnsi="Times New Roman" w:cs="Times New Roman" w:hint="eastAsia"/>
          <w:sz w:val="44"/>
          <w:szCs w:val="44"/>
        </w:rPr>
        <w:lastRenderedPageBreak/>
        <w:t>大连市高层次人才认定及政策待遇申请一览表</w:t>
      </w:r>
    </w:p>
    <w:p w:rsidR="001921A3" w:rsidRPr="00D17B83" w:rsidRDefault="001921A3" w:rsidP="001921A3">
      <w:pPr>
        <w:spacing w:line="58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D17B83"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 w:rsidR="007E0012">
        <w:rPr>
          <w:rFonts w:ascii="楷体_GB2312" w:eastAsia="楷体_GB2312" w:hAnsi="Times New Roman" w:cs="Times New Roman" w:hint="eastAsia"/>
          <w:sz w:val="32"/>
          <w:szCs w:val="32"/>
        </w:rPr>
        <w:t>本地全职</w:t>
      </w:r>
      <w:r>
        <w:rPr>
          <w:rFonts w:ascii="楷体_GB2312" w:eastAsia="楷体_GB2312" w:hAnsi="Times New Roman" w:cs="Times New Roman" w:hint="eastAsia"/>
          <w:sz w:val="32"/>
          <w:szCs w:val="32"/>
        </w:rPr>
        <w:t>类</w:t>
      </w:r>
      <w:r w:rsidRPr="00D17B83">
        <w:rPr>
          <w:rFonts w:ascii="楷体_GB2312" w:eastAsia="楷体_GB2312" w:hAnsi="Times New Roman" w:cs="Times New Roman" w:hint="eastAsia"/>
          <w:sz w:val="32"/>
          <w:szCs w:val="32"/>
        </w:rPr>
        <w:t>）</w:t>
      </w:r>
    </w:p>
    <w:p w:rsidR="001921A3" w:rsidRDefault="001921A3" w:rsidP="001921A3">
      <w:pPr>
        <w:spacing w:line="2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1921A3" w:rsidRPr="00D17B83" w:rsidRDefault="001921A3" w:rsidP="001921A3">
      <w:pPr>
        <w:spacing w:line="520" w:lineRule="exact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D17B83">
        <w:rPr>
          <w:rFonts w:ascii="仿宋_GB2312" w:eastAsia="仿宋_GB2312" w:hAnsi="Times New Roman" w:cs="Times New Roman" w:hint="eastAsia"/>
          <w:sz w:val="28"/>
          <w:szCs w:val="28"/>
        </w:rPr>
        <w:t>填报单位（公章）：                                        联系人：       联系电话：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67"/>
        <w:gridCol w:w="993"/>
        <w:gridCol w:w="2976"/>
        <w:gridCol w:w="1276"/>
        <w:gridCol w:w="3544"/>
        <w:gridCol w:w="2410"/>
        <w:gridCol w:w="1559"/>
        <w:gridCol w:w="1147"/>
      </w:tblGrid>
      <w:tr w:rsidR="001921A3" w:rsidRPr="00A844A9" w:rsidTr="001921A3">
        <w:trPr>
          <w:trHeight w:val="851"/>
        </w:trPr>
        <w:tc>
          <w:tcPr>
            <w:tcW w:w="567" w:type="dxa"/>
            <w:vAlign w:val="center"/>
          </w:tcPr>
          <w:p w:rsidR="001921A3" w:rsidRPr="00A844A9" w:rsidRDefault="001921A3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844A9"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993" w:type="dxa"/>
            <w:vAlign w:val="center"/>
          </w:tcPr>
          <w:p w:rsidR="001921A3" w:rsidRPr="00A844A9" w:rsidRDefault="001921A3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844A9">
              <w:rPr>
                <w:rFonts w:ascii="黑体" w:eastAsia="黑体" w:hAnsi="黑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2976" w:type="dxa"/>
            <w:vAlign w:val="center"/>
          </w:tcPr>
          <w:p w:rsidR="001921A3" w:rsidRPr="00A844A9" w:rsidRDefault="001921A3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844A9">
              <w:rPr>
                <w:rFonts w:ascii="黑体" w:eastAsia="黑体" w:hAnsi="黑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1921A3" w:rsidRPr="00A844A9" w:rsidRDefault="001921A3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844A9">
              <w:rPr>
                <w:rFonts w:ascii="黑体" w:eastAsia="黑体" w:hAnsi="黑体" w:cs="Times New Roman" w:hint="eastAsia"/>
                <w:sz w:val="28"/>
                <w:szCs w:val="28"/>
              </w:rPr>
              <w:t>申请认定层  次</w:t>
            </w:r>
          </w:p>
        </w:tc>
        <w:tc>
          <w:tcPr>
            <w:tcW w:w="3544" w:type="dxa"/>
            <w:vAlign w:val="center"/>
          </w:tcPr>
          <w:p w:rsidR="001921A3" w:rsidRPr="00A844A9" w:rsidRDefault="001921A3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844A9">
              <w:rPr>
                <w:rFonts w:ascii="黑体" w:eastAsia="黑体" w:hAnsi="黑体" w:cs="Times New Roman" w:hint="eastAsia"/>
                <w:sz w:val="28"/>
                <w:szCs w:val="28"/>
              </w:rPr>
              <w:t>与认定层次</w:t>
            </w:r>
          </w:p>
          <w:p w:rsidR="001921A3" w:rsidRPr="00A844A9" w:rsidRDefault="001921A3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844A9">
              <w:rPr>
                <w:rFonts w:ascii="黑体" w:eastAsia="黑体" w:hAnsi="黑体" w:cs="Times New Roman" w:hint="eastAsia"/>
                <w:sz w:val="28"/>
                <w:szCs w:val="28"/>
              </w:rPr>
              <w:t>对应荣誉贡献</w:t>
            </w:r>
          </w:p>
        </w:tc>
        <w:tc>
          <w:tcPr>
            <w:tcW w:w="2410" w:type="dxa"/>
            <w:vAlign w:val="center"/>
          </w:tcPr>
          <w:p w:rsidR="001921A3" w:rsidRPr="00A844A9" w:rsidRDefault="001921A3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申请政策待遇</w:t>
            </w:r>
          </w:p>
        </w:tc>
        <w:tc>
          <w:tcPr>
            <w:tcW w:w="1559" w:type="dxa"/>
            <w:vAlign w:val="center"/>
          </w:tcPr>
          <w:p w:rsidR="001921A3" w:rsidRPr="00A844A9" w:rsidRDefault="001921A3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844A9">
              <w:rPr>
                <w:rFonts w:ascii="黑体" w:eastAsia="黑体" w:hAnsi="黑体" w:cs="Times New Roman" w:hint="eastAsia"/>
                <w:sz w:val="28"/>
                <w:szCs w:val="28"/>
              </w:rPr>
              <w:t>从事专业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的</w:t>
            </w:r>
          </w:p>
          <w:p w:rsidR="001921A3" w:rsidRPr="00A844A9" w:rsidRDefault="001921A3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A844A9">
              <w:rPr>
                <w:rFonts w:ascii="黑体" w:eastAsia="黑体" w:hAnsi="黑体" w:cs="Times New Roman" w:hint="eastAsia"/>
                <w:sz w:val="28"/>
                <w:szCs w:val="28"/>
              </w:rPr>
              <w:t>行业类别</w:t>
            </w:r>
          </w:p>
        </w:tc>
        <w:tc>
          <w:tcPr>
            <w:tcW w:w="1147" w:type="dxa"/>
            <w:vAlign w:val="center"/>
          </w:tcPr>
          <w:p w:rsidR="001921A3" w:rsidRPr="00A844A9" w:rsidRDefault="001921A3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备注</w:t>
            </w:r>
          </w:p>
        </w:tc>
      </w:tr>
      <w:tr w:rsidR="001921A3" w:rsidRPr="00A844A9" w:rsidTr="001921A3">
        <w:trPr>
          <w:trHeight w:val="851"/>
        </w:trPr>
        <w:tc>
          <w:tcPr>
            <w:tcW w:w="567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1921A3" w:rsidRPr="00A844A9" w:rsidTr="001921A3">
        <w:trPr>
          <w:trHeight w:val="851"/>
        </w:trPr>
        <w:tc>
          <w:tcPr>
            <w:tcW w:w="567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1921A3" w:rsidRPr="00A844A9" w:rsidTr="001921A3">
        <w:trPr>
          <w:trHeight w:val="851"/>
        </w:trPr>
        <w:tc>
          <w:tcPr>
            <w:tcW w:w="567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1921A3" w:rsidRPr="00A844A9" w:rsidTr="001921A3">
        <w:trPr>
          <w:trHeight w:val="851"/>
        </w:trPr>
        <w:tc>
          <w:tcPr>
            <w:tcW w:w="567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921A3" w:rsidRPr="00A844A9" w:rsidRDefault="001921A3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7E0012" w:rsidRPr="00A844A9" w:rsidTr="001921A3">
        <w:trPr>
          <w:trHeight w:val="851"/>
        </w:trPr>
        <w:tc>
          <w:tcPr>
            <w:tcW w:w="567" w:type="dxa"/>
            <w:vAlign w:val="center"/>
          </w:tcPr>
          <w:p w:rsidR="007E0012" w:rsidRPr="00A844A9" w:rsidRDefault="007E0012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E0012" w:rsidRPr="00A844A9" w:rsidRDefault="007E0012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E0012" w:rsidRPr="00A844A9" w:rsidRDefault="007E0012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E0012" w:rsidRPr="00A844A9" w:rsidRDefault="007E0012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E0012" w:rsidRPr="00A844A9" w:rsidRDefault="007E0012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E0012" w:rsidRPr="00A844A9" w:rsidRDefault="007E0012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0012" w:rsidRPr="00A844A9" w:rsidRDefault="007E0012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7E0012" w:rsidRPr="00A844A9" w:rsidRDefault="007E0012" w:rsidP="001921A3">
            <w:pPr>
              <w:spacing w:line="360" w:lineRule="exac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</w:tbl>
    <w:p w:rsidR="001921A3" w:rsidRDefault="001921A3" w:rsidP="00886635">
      <w:pPr>
        <w:spacing w:line="380" w:lineRule="exact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D17B83">
        <w:rPr>
          <w:rFonts w:ascii="Times New Roman" w:eastAsia="楷体_GB2312" w:hAnsi="Times New Roman" w:cs="Times New Roman"/>
          <w:sz w:val="28"/>
          <w:szCs w:val="28"/>
        </w:rPr>
        <w:t>注：</w:t>
      </w:r>
      <w:r w:rsidRPr="00D17B83">
        <w:rPr>
          <w:rFonts w:ascii="Times New Roman" w:eastAsia="楷体_GB2312" w:hAnsi="Times New Roman" w:cs="Times New Roman"/>
          <w:sz w:val="28"/>
          <w:szCs w:val="28"/>
        </w:rPr>
        <w:t>1</w:t>
      </w:r>
      <w:r w:rsidRPr="00D17B83">
        <w:rPr>
          <w:rFonts w:ascii="Times New Roman" w:eastAsia="楷体_GB2312" w:hAnsi="Times New Roman" w:cs="Times New Roman"/>
          <w:sz w:val="28"/>
          <w:szCs w:val="28"/>
        </w:rPr>
        <w:t>、申请认定层次，选择尖端人才、领军人才、高端人才、青年才俊一项填写；</w:t>
      </w:r>
      <w:r w:rsidRPr="00D17B83">
        <w:rPr>
          <w:rFonts w:ascii="Times New Roman" w:eastAsia="楷体_GB2312" w:hAnsi="Times New Roman" w:cs="Times New Roman"/>
          <w:sz w:val="28"/>
          <w:szCs w:val="28"/>
        </w:rPr>
        <w:t>2</w:t>
      </w:r>
      <w:r w:rsidRPr="00D17B83">
        <w:rPr>
          <w:rFonts w:ascii="Times New Roman" w:eastAsia="楷体_GB2312" w:hAnsi="Times New Roman" w:cs="Times New Roman"/>
          <w:sz w:val="28"/>
          <w:szCs w:val="28"/>
        </w:rPr>
        <w:t>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与认定层次</w:t>
      </w:r>
      <w:r w:rsidRPr="00D17B83">
        <w:rPr>
          <w:rFonts w:ascii="Times New Roman" w:eastAsia="楷体_GB2312" w:hAnsi="Times New Roman" w:cs="Times New Roman"/>
          <w:sz w:val="28"/>
          <w:szCs w:val="28"/>
        </w:rPr>
        <w:t>对应荣誉贡献，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对照</w:t>
      </w:r>
      <w:r w:rsidRPr="00D17B83">
        <w:rPr>
          <w:rFonts w:ascii="Times New Roman" w:eastAsia="楷体_GB2312" w:hAnsi="Times New Roman" w:cs="Times New Roman"/>
          <w:sz w:val="28"/>
          <w:szCs w:val="28"/>
        </w:rPr>
        <w:t>《大连市高层次人才分类目录》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填写；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、申请政策待遇，选择</w:t>
      </w:r>
      <w:r w:rsidR="00886635">
        <w:rPr>
          <w:rFonts w:ascii="Times New Roman" w:eastAsia="楷体_GB2312" w:hAnsi="Times New Roman" w:cs="Times New Roman" w:hint="eastAsia"/>
          <w:sz w:val="28"/>
          <w:szCs w:val="28"/>
        </w:rPr>
        <w:t>津贴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、子女就学、医疗保健一项或多项填写；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、此表可根据实际人数增</w:t>
      </w:r>
      <w:r w:rsidR="007752E0">
        <w:rPr>
          <w:rFonts w:ascii="Times New Roman" w:eastAsia="楷体_GB2312" w:hAnsi="Times New Roman" w:cs="Times New Roman" w:hint="eastAsia"/>
          <w:sz w:val="28"/>
          <w:szCs w:val="28"/>
        </w:rPr>
        <w:t>减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表格。</w:t>
      </w:r>
      <w:bookmarkStart w:id="0" w:name="_GoBack"/>
      <w:bookmarkEnd w:id="0"/>
    </w:p>
    <w:sectPr w:rsidR="001921A3" w:rsidSect="00CB46E8">
      <w:pgSz w:w="16838" w:h="11906" w:orient="landscape" w:code="9"/>
      <w:pgMar w:top="1474" w:right="1247" w:bottom="1247" w:left="1134" w:header="851" w:footer="113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ED" w:rsidRDefault="007935ED" w:rsidP="00E512D7">
      <w:r>
        <w:separator/>
      </w:r>
    </w:p>
  </w:endnote>
  <w:endnote w:type="continuationSeparator" w:id="1">
    <w:p w:rsidR="007935ED" w:rsidRDefault="007935ED" w:rsidP="00E5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163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921A3" w:rsidRDefault="00440D85" w:rsidP="007D2412">
        <w:pPr>
          <w:pStyle w:val="a4"/>
          <w:numPr>
            <w:ilvl w:val="0"/>
            <w:numId w:val="2"/>
          </w:numPr>
          <w:jc w:val="right"/>
        </w:pPr>
        <w:r w:rsidRPr="0062457C">
          <w:rPr>
            <w:rFonts w:asciiTheme="minorEastAsia" w:hAnsiTheme="minorEastAsia"/>
            <w:sz w:val="28"/>
            <w:szCs w:val="28"/>
          </w:rPr>
          <w:fldChar w:fldCharType="begin"/>
        </w:r>
        <w:r w:rsidR="001921A3" w:rsidRPr="0062457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2457C">
          <w:rPr>
            <w:rFonts w:asciiTheme="minorEastAsia" w:hAnsiTheme="minorEastAsia"/>
            <w:sz w:val="28"/>
            <w:szCs w:val="28"/>
          </w:rPr>
          <w:fldChar w:fldCharType="separate"/>
        </w:r>
        <w:r w:rsidR="00C86371" w:rsidRPr="00C86371">
          <w:rPr>
            <w:rFonts w:asciiTheme="minorEastAsia" w:hAnsiTheme="minorEastAsia"/>
            <w:noProof/>
            <w:sz w:val="28"/>
            <w:szCs w:val="28"/>
            <w:lang w:val="zh-CN"/>
          </w:rPr>
          <w:t>6</w:t>
        </w:r>
        <w:r w:rsidRPr="0062457C">
          <w:rPr>
            <w:rFonts w:asciiTheme="minorEastAsia" w:hAnsiTheme="minorEastAsia"/>
            <w:sz w:val="28"/>
            <w:szCs w:val="28"/>
          </w:rPr>
          <w:fldChar w:fldCharType="end"/>
        </w:r>
        <w:r w:rsidR="007D2412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1921A3" w:rsidRDefault="001921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ED" w:rsidRDefault="007935ED" w:rsidP="00E512D7">
      <w:r>
        <w:separator/>
      </w:r>
    </w:p>
  </w:footnote>
  <w:footnote w:type="continuationSeparator" w:id="1">
    <w:p w:rsidR="007935ED" w:rsidRDefault="007935ED" w:rsidP="00E51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149E"/>
    <w:multiLevelType w:val="hybridMultilevel"/>
    <w:tmpl w:val="60063F44"/>
    <w:lvl w:ilvl="0" w:tplc="B7245CBE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9F13A4"/>
    <w:multiLevelType w:val="hybridMultilevel"/>
    <w:tmpl w:val="E1D8B164"/>
    <w:lvl w:ilvl="0" w:tplc="03B45CC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2D7"/>
    <w:rsid w:val="0004197B"/>
    <w:rsid w:val="00054100"/>
    <w:rsid w:val="00084629"/>
    <w:rsid w:val="000A47D8"/>
    <w:rsid w:val="000F6057"/>
    <w:rsid w:val="00113256"/>
    <w:rsid w:val="001135D6"/>
    <w:rsid w:val="00146544"/>
    <w:rsid w:val="00170ECD"/>
    <w:rsid w:val="001921A3"/>
    <w:rsid w:val="001A4E2F"/>
    <w:rsid w:val="001B1ECA"/>
    <w:rsid w:val="001C5FD4"/>
    <w:rsid w:val="001D21C5"/>
    <w:rsid w:val="001E7A9F"/>
    <w:rsid w:val="002164AC"/>
    <w:rsid w:val="00254B63"/>
    <w:rsid w:val="00272292"/>
    <w:rsid w:val="00276A77"/>
    <w:rsid w:val="00284717"/>
    <w:rsid w:val="00290A32"/>
    <w:rsid w:val="002926A8"/>
    <w:rsid w:val="002954B5"/>
    <w:rsid w:val="002A0BA7"/>
    <w:rsid w:val="00301A9A"/>
    <w:rsid w:val="00323DDB"/>
    <w:rsid w:val="00387734"/>
    <w:rsid w:val="003B667B"/>
    <w:rsid w:val="003E30B4"/>
    <w:rsid w:val="00402EC0"/>
    <w:rsid w:val="00412447"/>
    <w:rsid w:val="004248BF"/>
    <w:rsid w:val="0042591E"/>
    <w:rsid w:val="004269A4"/>
    <w:rsid w:val="00440D85"/>
    <w:rsid w:val="00443249"/>
    <w:rsid w:val="00452603"/>
    <w:rsid w:val="004A5965"/>
    <w:rsid w:val="004E0B68"/>
    <w:rsid w:val="004E7170"/>
    <w:rsid w:val="00507332"/>
    <w:rsid w:val="00540AD8"/>
    <w:rsid w:val="00560EF6"/>
    <w:rsid w:val="00567518"/>
    <w:rsid w:val="00584CF4"/>
    <w:rsid w:val="005C0412"/>
    <w:rsid w:val="005C046F"/>
    <w:rsid w:val="005C2E31"/>
    <w:rsid w:val="005E6B17"/>
    <w:rsid w:val="005E7404"/>
    <w:rsid w:val="005F71AB"/>
    <w:rsid w:val="00622AC8"/>
    <w:rsid w:val="0062457C"/>
    <w:rsid w:val="00663735"/>
    <w:rsid w:val="006953E8"/>
    <w:rsid w:val="00695F76"/>
    <w:rsid w:val="006B0327"/>
    <w:rsid w:val="006D7580"/>
    <w:rsid w:val="007752E0"/>
    <w:rsid w:val="007874EF"/>
    <w:rsid w:val="007935ED"/>
    <w:rsid w:val="007D2412"/>
    <w:rsid w:val="007D4029"/>
    <w:rsid w:val="007E0012"/>
    <w:rsid w:val="007E0159"/>
    <w:rsid w:val="00804EBB"/>
    <w:rsid w:val="00832E52"/>
    <w:rsid w:val="008412A1"/>
    <w:rsid w:val="00841969"/>
    <w:rsid w:val="00844D87"/>
    <w:rsid w:val="00884C69"/>
    <w:rsid w:val="00886635"/>
    <w:rsid w:val="008F65DA"/>
    <w:rsid w:val="00901224"/>
    <w:rsid w:val="00926091"/>
    <w:rsid w:val="009673CF"/>
    <w:rsid w:val="00992D8C"/>
    <w:rsid w:val="009A5C5E"/>
    <w:rsid w:val="009F378D"/>
    <w:rsid w:val="009F6008"/>
    <w:rsid w:val="009F7D96"/>
    <w:rsid w:val="00A46776"/>
    <w:rsid w:val="00A844A9"/>
    <w:rsid w:val="00AB344A"/>
    <w:rsid w:val="00B323B9"/>
    <w:rsid w:val="00B76160"/>
    <w:rsid w:val="00B83028"/>
    <w:rsid w:val="00BF02A8"/>
    <w:rsid w:val="00BF6F43"/>
    <w:rsid w:val="00C14F2D"/>
    <w:rsid w:val="00C22F3A"/>
    <w:rsid w:val="00C34A03"/>
    <w:rsid w:val="00C3660E"/>
    <w:rsid w:val="00C72032"/>
    <w:rsid w:val="00C86371"/>
    <w:rsid w:val="00CB46E8"/>
    <w:rsid w:val="00CD1D70"/>
    <w:rsid w:val="00CE5532"/>
    <w:rsid w:val="00D17B83"/>
    <w:rsid w:val="00D64566"/>
    <w:rsid w:val="00D84E2B"/>
    <w:rsid w:val="00D94E05"/>
    <w:rsid w:val="00DB3B9D"/>
    <w:rsid w:val="00DD1EE3"/>
    <w:rsid w:val="00DE6662"/>
    <w:rsid w:val="00DF67C9"/>
    <w:rsid w:val="00E32A56"/>
    <w:rsid w:val="00E502D6"/>
    <w:rsid w:val="00E512D7"/>
    <w:rsid w:val="00EB0FFA"/>
    <w:rsid w:val="00EC62A7"/>
    <w:rsid w:val="00EF5B55"/>
    <w:rsid w:val="00F06636"/>
    <w:rsid w:val="00F37B5B"/>
    <w:rsid w:val="00F77E74"/>
    <w:rsid w:val="00FB3E08"/>
    <w:rsid w:val="00FB6EFD"/>
    <w:rsid w:val="00FC0316"/>
    <w:rsid w:val="00FF2304"/>
    <w:rsid w:val="00FF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2D7"/>
    <w:rPr>
      <w:sz w:val="18"/>
      <w:szCs w:val="18"/>
    </w:rPr>
  </w:style>
  <w:style w:type="paragraph" w:styleId="a5">
    <w:name w:val="List Paragraph"/>
    <w:basedOn w:val="a"/>
    <w:uiPriority w:val="34"/>
    <w:qFormat/>
    <w:rsid w:val="00443249"/>
    <w:pPr>
      <w:ind w:firstLineChars="200" w:firstLine="420"/>
    </w:pPr>
  </w:style>
  <w:style w:type="table" w:styleId="a6">
    <w:name w:val="Table Grid"/>
    <w:basedOn w:val="a1"/>
    <w:qFormat/>
    <w:rsid w:val="00EB0F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324</Words>
  <Characters>1847</Characters>
  <Application>Microsoft Office Word</Application>
  <DocSecurity>0</DocSecurity>
  <Lines>15</Lines>
  <Paragraphs>4</Paragraphs>
  <ScaleCrop>false</ScaleCrop>
  <Company>微软中国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朱严初</dc:creator>
  <cp:keywords/>
  <dc:description/>
  <cp:lastModifiedBy>dell</cp:lastModifiedBy>
  <cp:revision>22</cp:revision>
  <cp:lastPrinted>2019-07-01T00:56:00Z</cp:lastPrinted>
  <dcterms:created xsi:type="dcterms:W3CDTF">2019-05-29T08:05:00Z</dcterms:created>
  <dcterms:modified xsi:type="dcterms:W3CDTF">2019-07-08T02:07:00Z</dcterms:modified>
</cp:coreProperties>
</file>